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8B965" w14:textId="127DC97A" w:rsidR="00F13CE1" w:rsidRPr="009C44A1" w:rsidRDefault="004350CE" w:rsidP="002C4802">
      <w:pPr>
        <w:spacing w:line="240" w:lineRule="auto"/>
        <w:rPr>
          <w:sz w:val="15"/>
          <w:szCs w:val="15"/>
        </w:rPr>
      </w:pPr>
      <w:r>
        <w:rPr>
          <w:noProof/>
        </w:rPr>
        <w:drawing>
          <wp:anchor distT="0" distB="0" distL="114300" distR="114300" simplePos="0" relativeHeight="251656704" behindDoc="0" locked="0" layoutInCell="1" allowOverlap="1" wp14:anchorId="2094DF98" wp14:editId="50A908DF">
            <wp:simplePos x="0" y="0"/>
            <wp:positionH relativeFrom="column">
              <wp:posOffset>194854</wp:posOffset>
            </wp:positionH>
            <wp:positionV relativeFrom="paragraph">
              <wp:posOffset>-181</wp:posOffset>
            </wp:positionV>
            <wp:extent cx="4508500" cy="877570"/>
            <wp:effectExtent l="0" t="0" r="0" b="0"/>
            <wp:wrapSquare wrapText="bothSides"/>
            <wp:docPr id="1" name="Picture 1" descr="C:\Users\Samsung\Desktop\BITMAP\busy\PAN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BITMAP\busy\PAN LETTERHEAD.jpg"/>
                    <pic:cNvPicPr>
                      <a:picLocks noChangeAspect="1" noChangeArrowheads="1"/>
                    </pic:cNvPicPr>
                  </pic:nvPicPr>
                  <pic:blipFill>
                    <a:blip r:embed="rId5"/>
                    <a:srcRect/>
                    <a:stretch>
                      <a:fillRect/>
                    </a:stretch>
                  </pic:blipFill>
                  <pic:spPr bwMode="auto">
                    <a:xfrm>
                      <a:off x="0" y="0"/>
                      <a:ext cx="4508500" cy="877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4BC27B" w14:textId="04FD4DC9" w:rsidR="0002562A" w:rsidRDefault="0002562A" w:rsidP="00BA1E82">
      <w:pPr>
        <w:spacing w:line="240" w:lineRule="auto"/>
        <w:ind w:right="-180"/>
        <w:rPr>
          <w:sz w:val="15"/>
          <w:szCs w:val="15"/>
        </w:rPr>
      </w:pPr>
    </w:p>
    <w:p w14:paraId="736279F5" w14:textId="77777777" w:rsidR="004350CE" w:rsidRDefault="004350CE" w:rsidP="00BA1E82">
      <w:pPr>
        <w:spacing w:line="240" w:lineRule="auto"/>
        <w:ind w:right="-180"/>
        <w:rPr>
          <w:sz w:val="15"/>
          <w:szCs w:val="15"/>
        </w:rPr>
      </w:pPr>
    </w:p>
    <w:p w14:paraId="6C062C43" w14:textId="77777777" w:rsidR="004350CE" w:rsidRDefault="004350CE" w:rsidP="00BA1E82">
      <w:pPr>
        <w:spacing w:line="240" w:lineRule="auto"/>
        <w:ind w:right="-180"/>
        <w:rPr>
          <w:sz w:val="15"/>
          <w:szCs w:val="15"/>
        </w:rPr>
      </w:pPr>
    </w:p>
    <w:p w14:paraId="0F5A48EA" w14:textId="0F67432C" w:rsidR="004350CE" w:rsidRDefault="004350CE" w:rsidP="004350CE">
      <w:r>
        <w:tab/>
      </w:r>
      <w:r>
        <w:tab/>
      </w:r>
      <w:r>
        <w:tab/>
      </w:r>
      <w:r>
        <w:tab/>
      </w:r>
      <w:r>
        <w:tab/>
      </w:r>
      <w:r>
        <w:tab/>
      </w:r>
      <w:r>
        <w:tab/>
      </w:r>
      <w:r>
        <w:tab/>
      </w:r>
      <w:r>
        <w:tab/>
      </w:r>
      <w:r>
        <w:tab/>
      </w:r>
      <w:r>
        <w:tab/>
        <w:t>08</w:t>
      </w:r>
      <w:r w:rsidRPr="004350CE">
        <w:rPr>
          <w:vertAlign w:val="superscript"/>
        </w:rPr>
        <w:t>th</w:t>
      </w:r>
      <w:r>
        <w:t xml:space="preserve"> June 2026</w:t>
      </w:r>
    </w:p>
    <w:p w14:paraId="2A058E67" w14:textId="77777777" w:rsidR="004350CE" w:rsidRDefault="004350CE" w:rsidP="004350CE"/>
    <w:p w14:paraId="6C55330F" w14:textId="244FF20C" w:rsidR="004350CE" w:rsidRDefault="004350CE" w:rsidP="004350CE">
      <w:r>
        <w:t>To whoever it may concern,</w:t>
      </w:r>
    </w:p>
    <w:p w14:paraId="1B94BCD7" w14:textId="77777777" w:rsidR="004350CE" w:rsidRDefault="004350CE" w:rsidP="004350CE"/>
    <w:p w14:paraId="5FDEA151" w14:textId="07889AAC" w:rsidR="004350CE" w:rsidRDefault="004350CE" w:rsidP="004350CE">
      <w:r>
        <w:t xml:space="preserve">I recently had a presentation on the EnviroMon system from Microbiological Monitoring Systems Ltd (MMS) and believe, subject to its validation on </w:t>
      </w:r>
      <w:r w:rsidRPr="00E43F48">
        <w:rPr>
          <w:i/>
          <w:iCs/>
        </w:rPr>
        <w:t xml:space="preserve">beta </w:t>
      </w:r>
      <w:r>
        <w:t xml:space="preserve">sites, that it could rapidly advance our awareness and understanding of fungal disease in general and Asp f in particular in ICU healthcare settings. Its resistant strain screening capability will help us better manage the growing threat of anti-fungal resistance. </w:t>
      </w:r>
    </w:p>
    <w:p w14:paraId="6CC978B2" w14:textId="1EA267FE" w:rsidR="004350CE" w:rsidRDefault="004350CE" w:rsidP="004350CE">
      <w:r>
        <w:t xml:space="preserve">Real time surveillance and genus identification of pathogenic fungal spores and simultaneous communication of actionable data to IPC, estates and multidisciplinary clinical teases will contribute to better informed decision making and therapies  for better patient outcomes and provide advance indication of outbreak risk. </w:t>
      </w:r>
    </w:p>
    <w:p w14:paraId="0BE6CA66" w14:textId="44E9AB15" w:rsidR="004350CE" w:rsidRDefault="004350CE" w:rsidP="004350CE">
      <w:r>
        <w:t xml:space="preserve">I believe the accurate, real-time, standardised data the system generates could also be used for further global research into fungal disease and its management. </w:t>
      </w:r>
    </w:p>
    <w:p w14:paraId="0E046DD5" w14:textId="5B0AB5B4" w:rsidR="004350CE" w:rsidRDefault="004350CE" w:rsidP="004350CE">
      <w:r>
        <w:t>EnviroMon offers a proactive technology-driven alternative to the outdated current manual processes frequently deployed.  It would integrate well with our Hub and Spoke structure of reference labs (Hubs) aiding outlier ICU’s (Spokes) and help drive the effectiveness of our mycology education and training programmes.</w:t>
      </w:r>
    </w:p>
    <w:p w14:paraId="5AF62A24" w14:textId="77777777" w:rsidR="004350CE" w:rsidRDefault="004350CE" w:rsidP="004350CE">
      <w:r>
        <w:t>I hope you will support this potentially game changing system.</w:t>
      </w:r>
    </w:p>
    <w:p w14:paraId="30BB95E6" w14:textId="77777777" w:rsidR="004350CE" w:rsidRDefault="004350CE" w:rsidP="004350CE"/>
    <w:p w14:paraId="63C6F701" w14:textId="4763D139" w:rsidR="00F13CE1" w:rsidRPr="00115FF5" w:rsidRDefault="008827AD" w:rsidP="002C4802">
      <w:pPr>
        <w:rPr>
          <w:rFonts w:cstheme="minorHAnsi"/>
          <w:color w:val="0000FF" w:themeColor="hyperlink"/>
          <w:sz w:val="18"/>
          <w:szCs w:val="18"/>
          <w:u w:val="single"/>
        </w:rPr>
      </w:pPr>
      <w:r w:rsidRPr="00115FF5">
        <w:rPr>
          <w:rFonts w:cstheme="minorHAnsi"/>
          <w:noProof/>
          <w:sz w:val="18"/>
          <w:szCs w:val="18"/>
        </w:rPr>
        <w:drawing>
          <wp:anchor distT="0" distB="0" distL="114300" distR="114300" simplePos="0" relativeHeight="251657728" behindDoc="0" locked="0" layoutInCell="1" allowOverlap="1" wp14:anchorId="19C6C62D" wp14:editId="01247791">
            <wp:simplePos x="0" y="0"/>
            <wp:positionH relativeFrom="column">
              <wp:posOffset>4897755</wp:posOffset>
            </wp:positionH>
            <wp:positionV relativeFrom="paragraph">
              <wp:posOffset>107315</wp:posOffset>
            </wp:positionV>
            <wp:extent cx="1892935" cy="2170430"/>
            <wp:effectExtent l="0" t="0" r="0" b="0"/>
            <wp:wrapSquare wrapText="bothSides"/>
            <wp:docPr id="2" name="Picture 2" descr="C:\Users\Samsung\Desktop\BITMAP\busy\PAN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BITMAP\busy\PAN LETTERHEAD.jpg"/>
                    <pic:cNvPicPr>
                      <a:picLocks noChangeAspect="1" noChangeArrowheads="1"/>
                    </pic:cNvPicPr>
                  </pic:nvPicPr>
                  <pic:blipFill>
                    <a:blip r:embed="rId6"/>
                    <a:srcRect/>
                    <a:stretch>
                      <a:fillRect/>
                    </a:stretch>
                  </pic:blipFill>
                  <pic:spPr bwMode="auto">
                    <a:xfrm>
                      <a:off x="0" y="0"/>
                      <a:ext cx="1892935" cy="217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FEDF77" w14:textId="353679F6" w:rsidR="00F13CE1" w:rsidRPr="00115FF5" w:rsidRDefault="00F13CE1" w:rsidP="00F13CE1">
      <w:pPr>
        <w:jc w:val="both"/>
        <w:rPr>
          <w:rFonts w:cstheme="minorHAnsi"/>
          <w:sz w:val="18"/>
          <w:szCs w:val="18"/>
        </w:rPr>
      </w:pPr>
    </w:p>
    <w:p w14:paraId="5CA73007" w14:textId="648CB88E" w:rsidR="002C4802" w:rsidRPr="00115FF5" w:rsidRDefault="002C4802" w:rsidP="00F80F85">
      <w:pPr>
        <w:pStyle w:val="NoSpacing"/>
        <w:rPr>
          <w:rFonts w:cstheme="minorHAnsi"/>
          <w:sz w:val="18"/>
          <w:szCs w:val="18"/>
        </w:rPr>
      </w:pPr>
    </w:p>
    <w:p w14:paraId="339376E6" w14:textId="0FA36BFB" w:rsidR="00115FF5" w:rsidRDefault="00115FF5" w:rsidP="00F80F85">
      <w:pPr>
        <w:pStyle w:val="NoSpacing"/>
        <w:rPr>
          <w:rFonts w:cstheme="minorHAnsi"/>
          <w:sz w:val="18"/>
          <w:szCs w:val="18"/>
        </w:rPr>
      </w:pPr>
    </w:p>
    <w:p w14:paraId="7AEAC829" w14:textId="53D45CC0" w:rsidR="00115FF5" w:rsidRDefault="00115FF5" w:rsidP="00F80F85">
      <w:pPr>
        <w:pStyle w:val="NoSpacing"/>
        <w:rPr>
          <w:rFonts w:cstheme="minorHAnsi"/>
          <w:sz w:val="18"/>
          <w:szCs w:val="18"/>
        </w:rPr>
      </w:pPr>
    </w:p>
    <w:p w14:paraId="54D6140B" w14:textId="14F71795" w:rsidR="00115FF5" w:rsidRDefault="00115FF5" w:rsidP="00F80F85">
      <w:pPr>
        <w:pStyle w:val="NoSpacing"/>
        <w:rPr>
          <w:rFonts w:cstheme="minorHAnsi"/>
          <w:sz w:val="18"/>
          <w:szCs w:val="18"/>
        </w:rPr>
      </w:pPr>
      <w:r w:rsidRPr="00115FF5">
        <w:rPr>
          <w:rFonts w:cstheme="minorHAnsi"/>
          <w:noProof/>
          <w:sz w:val="18"/>
          <w:szCs w:val="18"/>
        </w:rPr>
        <mc:AlternateContent>
          <mc:Choice Requires="wpi">
            <w:drawing>
              <wp:anchor distT="0" distB="0" distL="114300" distR="114300" simplePos="0" relativeHeight="251661824" behindDoc="0" locked="0" layoutInCell="1" allowOverlap="1" wp14:anchorId="6071D825" wp14:editId="1AEC70AE">
                <wp:simplePos x="0" y="0"/>
                <wp:positionH relativeFrom="column">
                  <wp:posOffset>453048</wp:posOffset>
                </wp:positionH>
                <wp:positionV relativeFrom="paragraph">
                  <wp:posOffset>-99353</wp:posOffset>
                </wp:positionV>
                <wp:extent cx="497840" cy="429260"/>
                <wp:effectExtent l="38100" t="38100" r="0" b="40640"/>
                <wp:wrapNone/>
                <wp:docPr id="6" name="Ink 6"/>
                <wp:cNvGraphicFramePr/>
                <a:graphic xmlns:a="http://schemas.openxmlformats.org/drawingml/2006/main">
                  <a:graphicData uri="http://schemas.microsoft.com/office/word/2010/wordprocessingInk">
                    <w14:contentPart bwMode="auto" r:id="rId7">
                      <w14:nvContentPartPr>
                        <w14:cNvContentPartPr/>
                      </w14:nvContentPartPr>
                      <w14:xfrm>
                        <a:off x="0" y="0"/>
                        <a:ext cx="497840" cy="429260"/>
                      </w14:xfrm>
                    </w14:contentPart>
                  </a:graphicData>
                </a:graphic>
              </wp:anchor>
            </w:drawing>
          </mc:Choice>
          <mc:Fallback>
            <w:pict>
              <v:shapetype w14:anchorId="647D6C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5.3pt;margin-top:-8.15pt;width:39.9pt;height:34.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">
                <v:imagedata r:id="rId12" o:title=""/>
              </v:shape>
            </w:pict>
          </mc:Fallback>
        </mc:AlternateContent>
      </w:r>
    </w:p>
    <w:p w14:paraId="04E35DAA" w14:textId="77777777" w:rsidR="00115FF5" w:rsidRDefault="00115FF5" w:rsidP="00F80F85">
      <w:pPr>
        <w:pStyle w:val="NoSpacing"/>
        <w:rPr>
          <w:rFonts w:cstheme="minorHAnsi"/>
          <w:sz w:val="18"/>
          <w:szCs w:val="18"/>
        </w:rPr>
      </w:pPr>
    </w:p>
    <w:p w14:paraId="3808AAE2" w14:textId="77777777" w:rsidR="00115FF5" w:rsidRDefault="00115FF5" w:rsidP="00F80F85">
      <w:pPr>
        <w:pStyle w:val="NoSpacing"/>
        <w:rPr>
          <w:rFonts w:cstheme="minorHAnsi"/>
          <w:sz w:val="18"/>
          <w:szCs w:val="18"/>
        </w:rPr>
      </w:pPr>
    </w:p>
    <w:p w14:paraId="66CFCCF7" w14:textId="3E7A6CE5" w:rsidR="00F13CE1" w:rsidRPr="00115FF5" w:rsidRDefault="00F60297" w:rsidP="00F80F85">
      <w:pPr>
        <w:pStyle w:val="NoSpacing"/>
        <w:rPr>
          <w:rFonts w:cstheme="minorHAnsi"/>
          <w:sz w:val="18"/>
          <w:szCs w:val="18"/>
        </w:rPr>
      </w:pPr>
      <w:r>
        <w:rPr>
          <w:rFonts w:cstheme="minorHAnsi"/>
          <w:sz w:val="18"/>
          <w:szCs w:val="18"/>
        </w:rPr>
        <w:t xml:space="preserve">Prof </w:t>
      </w:r>
      <w:r w:rsidR="00F13CE1" w:rsidRPr="00115FF5">
        <w:rPr>
          <w:rFonts w:cstheme="minorHAnsi"/>
          <w:sz w:val="18"/>
          <w:szCs w:val="18"/>
        </w:rPr>
        <w:t xml:space="preserve">Rita Oladele MBBS, MSc, FMCPath, </w:t>
      </w:r>
      <w:r w:rsidR="008827AD" w:rsidRPr="00115FF5">
        <w:rPr>
          <w:rFonts w:cstheme="minorHAnsi"/>
          <w:sz w:val="18"/>
          <w:szCs w:val="18"/>
        </w:rPr>
        <w:t xml:space="preserve">FRCPath, </w:t>
      </w:r>
      <w:r w:rsidR="00F13CE1" w:rsidRPr="00115FF5">
        <w:rPr>
          <w:rFonts w:cstheme="minorHAnsi"/>
          <w:sz w:val="18"/>
          <w:szCs w:val="18"/>
        </w:rPr>
        <w:t>PhD, FECMM</w:t>
      </w:r>
    </w:p>
    <w:p w14:paraId="09EE97ED" w14:textId="79C7E83C" w:rsidR="00F80F85" w:rsidRPr="00115FF5" w:rsidRDefault="00F60297" w:rsidP="00F80F85">
      <w:pPr>
        <w:pStyle w:val="NoSpacing"/>
        <w:rPr>
          <w:rFonts w:cstheme="minorHAnsi"/>
          <w:sz w:val="18"/>
          <w:szCs w:val="18"/>
        </w:rPr>
      </w:pPr>
      <w:r>
        <w:rPr>
          <w:rFonts w:cstheme="minorHAnsi"/>
          <w:sz w:val="18"/>
          <w:szCs w:val="18"/>
        </w:rPr>
        <w:t>Vice President, ISHAM</w:t>
      </w:r>
    </w:p>
    <w:p w14:paraId="4CF71FC8" w14:textId="7E067532" w:rsidR="00F13CE1" w:rsidRPr="00115FF5" w:rsidRDefault="00F13CE1" w:rsidP="00F80F85">
      <w:pPr>
        <w:pStyle w:val="NoSpacing"/>
        <w:rPr>
          <w:rFonts w:cstheme="minorHAnsi"/>
          <w:sz w:val="18"/>
          <w:szCs w:val="18"/>
        </w:rPr>
      </w:pPr>
      <w:r w:rsidRPr="00115FF5">
        <w:rPr>
          <w:rFonts w:cstheme="minorHAnsi"/>
          <w:sz w:val="18"/>
          <w:szCs w:val="18"/>
        </w:rPr>
        <w:t>Chair PAMWG</w:t>
      </w:r>
    </w:p>
    <w:p w14:paraId="20D5ADC8" w14:textId="77777777" w:rsidR="00215912" w:rsidRPr="00115FF5" w:rsidRDefault="00215912" w:rsidP="00215912">
      <w:pPr>
        <w:pStyle w:val="NoSpacing"/>
        <w:rPr>
          <w:rFonts w:cstheme="minorHAnsi"/>
          <w:sz w:val="18"/>
          <w:szCs w:val="18"/>
        </w:rPr>
      </w:pPr>
    </w:p>
    <w:p w14:paraId="3F8B25C1" w14:textId="39E11A1E" w:rsidR="00F13CE1" w:rsidRPr="00115FF5" w:rsidRDefault="00F13CE1" w:rsidP="00F13CE1">
      <w:pPr>
        <w:jc w:val="both"/>
        <w:rPr>
          <w:rFonts w:cstheme="minorHAnsi"/>
          <w:sz w:val="18"/>
          <w:szCs w:val="18"/>
        </w:rPr>
      </w:pPr>
      <w:r w:rsidRPr="00115FF5">
        <w:rPr>
          <w:rFonts w:cstheme="minorHAnsi"/>
          <w:sz w:val="18"/>
          <w:szCs w:val="18"/>
        </w:rPr>
        <w:tab/>
      </w:r>
      <w:r w:rsidRPr="00115FF5">
        <w:rPr>
          <w:rFonts w:cstheme="minorHAnsi"/>
          <w:sz w:val="18"/>
          <w:szCs w:val="18"/>
        </w:rPr>
        <w:tab/>
      </w:r>
    </w:p>
    <w:p w14:paraId="58343EBE" w14:textId="77777777" w:rsidR="00F13CE1" w:rsidRPr="00115FF5" w:rsidRDefault="00F13CE1" w:rsidP="00F13CE1">
      <w:pPr>
        <w:pStyle w:val="Default"/>
        <w:rPr>
          <w:rFonts w:asciiTheme="minorHAnsi" w:hAnsiTheme="minorHAnsi" w:cstheme="minorHAnsi"/>
          <w:sz w:val="18"/>
          <w:szCs w:val="18"/>
        </w:rPr>
      </w:pPr>
    </w:p>
    <w:p w14:paraId="6757F2DC" w14:textId="6B79A83E" w:rsidR="00F13CE1" w:rsidRPr="00115FF5" w:rsidRDefault="00F13CE1" w:rsidP="00F13CE1">
      <w:pPr>
        <w:pStyle w:val="Default"/>
        <w:rPr>
          <w:rFonts w:asciiTheme="minorHAnsi" w:hAnsiTheme="minorHAnsi" w:cstheme="minorHAnsi"/>
          <w:sz w:val="18"/>
          <w:szCs w:val="18"/>
        </w:rPr>
      </w:pPr>
    </w:p>
    <w:p w14:paraId="340CDB15" w14:textId="77777777" w:rsidR="00F13CE1" w:rsidRPr="00115FF5" w:rsidRDefault="00F13CE1" w:rsidP="00F13CE1">
      <w:pPr>
        <w:pStyle w:val="Default"/>
        <w:rPr>
          <w:rFonts w:asciiTheme="minorHAnsi" w:hAnsiTheme="minorHAnsi" w:cstheme="minorHAnsi"/>
          <w:sz w:val="18"/>
          <w:szCs w:val="18"/>
        </w:rPr>
      </w:pPr>
    </w:p>
    <w:p w14:paraId="6C3D8373" w14:textId="77777777" w:rsidR="00F13CE1" w:rsidRPr="00115FF5" w:rsidRDefault="00F13CE1" w:rsidP="00F13CE1">
      <w:pPr>
        <w:pStyle w:val="Default"/>
        <w:rPr>
          <w:rFonts w:asciiTheme="minorHAnsi" w:hAnsiTheme="minorHAnsi" w:cstheme="minorHAnsi"/>
          <w:sz w:val="18"/>
          <w:szCs w:val="18"/>
        </w:rPr>
      </w:pPr>
    </w:p>
    <w:p w14:paraId="0EE8D648" w14:textId="3B8B1420" w:rsidR="00F13CE1" w:rsidRPr="00115FF5" w:rsidRDefault="00F13CE1" w:rsidP="00F13CE1">
      <w:pPr>
        <w:pStyle w:val="Default"/>
        <w:rPr>
          <w:rFonts w:asciiTheme="minorHAnsi" w:hAnsiTheme="minorHAnsi" w:cstheme="minorHAnsi"/>
          <w:sz w:val="18"/>
          <w:szCs w:val="18"/>
        </w:rPr>
      </w:pPr>
    </w:p>
    <w:p w14:paraId="1571333E" w14:textId="77777777" w:rsidR="00F13CE1" w:rsidRPr="00115FF5" w:rsidRDefault="00F13CE1" w:rsidP="00F13CE1">
      <w:pPr>
        <w:pStyle w:val="Default"/>
        <w:rPr>
          <w:rFonts w:asciiTheme="minorHAnsi" w:hAnsiTheme="minorHAnsi" w:cstheme="minorHAnsi"/>
          <w:sz w:val="18"/>
          <w:szCs w:val="18"/>
        </w:rPr>
      </w:pPr>
    </w:p>
    <w:p w14:paraId="32C79602" w14:textId="77777777" w:rsidR="00F13CE1" w:rsidRPr="00115FF5" w:rsidRDefault="00F13CE1" w:rsidP="00F13CE1">
      <w:pPr>
        <w:pStyle w:val="Default"/>
        <w:rPr>
          <w:rFonts w:asciiTheme="minorHAnsi" w:hAnsiTheme="minorHAnsi" w:cstheme="minorHAnsi"/>
          <w:sz w:val="18"/>
          <w:szCs w:val="18"/>
        </w:rPr>
      </w:pPr>
    </w:p>
    <w:p w14:paraId="2DD2A551" w14:textId="6926B822" w:rsidR="00F13CE1" w:rsidRPr="00115FF5" w:rsidRDefault="00F13CE1" w:rsidP="00F13CE1">
      <w:pPr>
        <w:pStyle w:val="Default"/>
        <w:rPr>
          <w:rFonts w:asciiTheme="minorHAnsi" w:hAnsiTheme="minorHAnsi" w:cstheme="minorHAnsi"/>
          <w:sz w:val="18"/>
          <w:szCs w:val="18"/>
        </w:rPr>
      </w:pPr>
    </w:p>
    <w:p w14:paraId="051CDF0F" w14:textId="6394180E" w:rsidR="00F13CE1" w:rsidRPr="00115FF5" w:rsidRDefault="00F13CE1" w:rsidP="00F13CE1">
      <w:pPr>
        <w:pStyle w:val="Default"/>
        <w:rPr>
          <w:rFonts w:asciiTheme="minorHAnsi" w:hAnsiTheme="minorHAnsi" w:cstheme="minorHAnsi"/>
          <w:sz w:val="18"/>
          <w:szCs w:val="18"/>
        </w:rPr>
      </w:pPr>
    </w:p>
    <w:p w14:paraId="3B394EE8" w14:textId="7EF2B0B1" w:rsidR="00526170" w:rsidRPr="00115FF5" w:rsidRDefault="008F01F1" w:rsidP="00F13CE1">
      <w:pPr>
        <w:pStyle w:val="Default"/>
        <w:rPr>
          <w:rFonts w:asciiTheme="minorHAnsi" w:hAnsiTheme="minorHAnsi" w:cstheme="minorHAnsi"/>
          <w:sz w:val="18"/>
          <w:szCs w:val="18"/>
        </w:rPr>
      </w:pPr>
      <w:r w:rsidRPr="00115FF5">
        <w:rPr>
          <w:rFonts w:asciiTheme="minorHAnsi" w:hAnsiTheme="minorHAnsi" w:cstheme="minorHAnsi"/>
          <w:noProof/>
          <w:sz w:val="18"/>
          <w:szCs w:val="18"/>
        </w:rPr>
        <mc:AlternateContent>
          <mc:Choice Requires="wps">
            <w:drawing>
              <wp:anchor distT="0" distB="0" distL="114300" distR="114300" simplePos="0" relativeHeight="251658752" behindDoc="0" locked="0" layoutInCell="1" allowOverlap="1" wp14:anchorId="0B6191E8" wp14:editId="39271D6A">
                <wp:simplePos x="0" y="0"/>
                <wp:positionH relativeFrom="column">
                  <wp:posOffset>-709930</wp:posOffset>
                </wp:positionH>
                <wp:positionV relativeFrom="paragraph">
                  <wp:posOffset>8815070</wp:posOffset>
                </wp:positionV>
                <wp:extent cx="7860665" cy="268605"/>
                <wp:effectExtent l="0" t="3810" r="31115" b="4508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0665" cy="268605"/>
                        </a:xfrm>
                        <a:prstGeom prst="rect">
                          <a:avLst/>
                        </a:prstGeom>
                        <a:solidFill>
                          <a:schemeClr val="tx2">
                            <a:lumMod val="100000"/>
                            <a:lumOff val="0"/>
                          </a:schemeClr>
                        </a:solidFill>
                        <a:ln>
                          <a:noFill/>
                        </a:ln>
                        <a:effectLst>
                          <a:outerShdw blurRad="63500" dist="29783" dir="3885598" algn="ctr" rotWithShape="0">
                            <a:schemeClr val="accent1">
                              <a:lumMod val="50000"/>
                              <a:lumOff val="0"/>
                              <a:alpha val="74998"/>
                            </a:scheme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CA044D3" w14:textId="77777777" w:rsidR="00B93A0C" w:rsidRPr="004A03B3" w:rsidRDefault="00B93A0C" w:rsidP="004A03B3">
                            <w:pPr>
                              <w:jc w:val="center"/>
                              <w:rPr>
                                <w:b/>
                                <w:color w:val="F2F2F2" w:themeColor="background1" w:themeShade="F2"/>
                              </w:rPr>
                            </w:pPr>
                            <w:r w:rsidRPr="004A03B3">
                              <w:rPr>
                                <w:b/>
                                <w:color w:val="F2F2F2" w:themeColor="background1" w:themeShade="F2"/>
                              </w:rPr>
                              <w:t>ROOM 407, DEPARTMENT OF MEDICAL MICROBIOLOGY AND PARASITOLOGY, COLLEGE OF MEDICINE, UNIVERSITY OF LAGOS.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191E8" id="Rectangle 2" o:spid="_x0000_s1026" style="position:absolute;margin-left:-55.9pt;margin-top:694.1pt;width:618.95pt;height:2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" fillcolor="#1f497d [3215]" stroked="f">
                <v:shadow on="t" color="#243f60 [1604]" opacity="49150f" offset="1pt,.74833mm"/>
                <v:textbox>
                  <w:txbxContent>
                    <w:p w14:paraId="2CA044D3" w14:textId="77777777" w:rsidR="00B93A0C" w:rsidRPr="004A03B3" w:rsidRDefault="00B93A0C" w:rsidP="004A03B3">
                      <w:pPr>
                        <w:jc w:val="center"/>
                        <w:rPr>
                          <w:b/>
                          <w:color w:val="F2F2F2" w:themeColor="background1" w:themeShade="F2"/>
                        </w:rPr>
                      </w:pPr>
                      <w:r w:rsidRPr="004A03B3">
                        <w:rPr>
                          <w:b/>
                          <w:color w:val="F2F2F2" w:themeColor="background1" w:themeShade="F2"/>
                        </w:rPr>
                        <w:t>ROOM 407, DEPARTMENT OF MEDICAL MICROBIOLOGY AND PARASITOLOGY, COLLEGE OF MEDICINE, UNIVERSITY OF LAGOS.</w:t>
                      </w:r>
                    </w:p>
                  </w:txbxContent>
                </v:textbox>
              </v:rect>
            </w:pict>
          </mc:Fallback>
        </mc:AlternateContent>
      </w:r>
    </w:p>
    <w:sectPr w:rsidR="00526170" w:rsidRPr="00115FF5" w:rsidSect="004A03B3">
      <w:pgSz w:w="12240" w:h="15840"/>
      <w:pgMar w:top="990" w:right="990" w:bottom="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70A57"/>
    <w:multiLevelType w:val="hybridMultilevel"/>
    <w:tmpl w:val="6434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30A48"/>
    <w:multiLevelType w:val="multilevel"/>
    <w:tmpl w:val="9732D0A4"/>
    <w:lvl w:ilvl="0">
      <w:start w:val="1"/>
      <w:numFmt w:val="decimal"/>
      <w:lvlText w:val="%1."/>
      <w:lvlJc w:val="left"/>
      <w:pPr>
        <w:tabs>
          <w:tab w:val="num" w:pos="720"/>
        </w:tabs>
        <w:ind w:left="720" w:hanging="720"/>
      </w:pPr>
      <w:rPr>
        <w:rFonts w:ascii="Arial" w:hAnsi="Arial" w:hint="default"/>
        <w:b w:val="0"/>
        <w:i w:val="0"/>
        <w:sz w:val="24"/>
        <w:u w:val="none"/>
      </w:rPr>
    </w:lvl>
    <w:lvl w:ilvl="1">
      <w:start w:val="1"/>
      <w:numFmt w:val="lowerLetter"/>
      <w:pStyle w:val="Heading2"/>
      <w:lvlText w:val="%2."/>
      <w:lvlJc w:val="left"/>
      <w:pPr>
        <w:tabs>
          <w:tab w:val="num" w:pos="1440"/>
        </w:tabs>
        <w:ind w:left="1440" w:hanging="720"/>
      </w:pPr>
      <w:rPr>
        <w:rFonts w:ascii="Times New Roman" w:hAnsi="Times New Roman" w:hint="default"/>
        <w:b w:val="0"/>
        <w:i w:val="0"/>
        <w:sz w:val="24"/>
      </w:rPr>
    </w:lvl>
    <w:lvl w:ilvl="2">
      <w:start w:val="1"/>
      <w:numFmt w:val="lowerRoman"/>
      <w:pStyle w:val="Heading3"/>
      <w:lvlText w:val="%3."/>
      <w:lvlJc w:val="left"/>
      <w:pPr>
        <w:tabs>
          <w:tab w:val="num" w:pos="2160"/>
        </w:tabs>
        <w:ind w:left="2160" w:hanging="72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2CF8549B"/>
    <w:multiLevelType w:val="hybridMultilevel"/>
    <w:tmpl w:val="F75AE3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AA2C55"/>
    <w:multiLevelType w:val="hybridMultilevel"/>
    <w:tmpl w:val="CAD2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FC762B"/>
    <w:multiLevelType w:val="hybridMultilevel"/>
    <w:tmpl w:val="3CFA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0D4E09"/>
    <w:multiLevelType w:val="hybridMultilevel"/>
    <w:tmpl w:val="DB96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172AE"/>
    <w:multiLevelType w:val="hybridMultilevel"/>
    <w:tmpl w:val="87B2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629A9"/>
    <w:multiLevelType w:val="hybridMultilevel"/>
    <w:tmpl w:val="128017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04E84"/>
    <w:multiLevelType w:val="hybridMultilevel"/>
    <w:tmpl w:val="AAC4D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0837430">
    <w:abstractNumId w:val="8"/>
  </w:num>
  <w:num w:numId="2" w16cid:durableId="1555044830">
    <w:abstractNumId w:val="3"/>
  </w:num>
  <w:num w:numId="3" w16cid:durableId="13532641">
    <w:abstractNumId w:val="4"/>
  </w:num>
  <w:num w:numId="4" w16cid:durableId="29261668">
    <w:abstractNumId w:val="0"/>
  </w:num>
  <w:num w:numId="5" w16cid:durableId="48193495">
    <w:abstractNumId w:val="7"/>
  </w:num>
  <w:num w:numId="6" w16cid:durableId="23405119">
    <w:abstractNumId w:val="2"/>
  </w:num>
  <w:num w:numId="7" w16cid:durableId="1998487114">
    <w:abstractNumId w:val="6"/>
  </w:num>
  <w:num w:numId="8" w16cid:durableId="1068307876">
    <w:abstractNumId w:val="5"/>
  </w:num>
  <w:num w:numId="9" w16cid:durableId="737634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8CF"/>
    <w:rsid w:val="0000017E"/>
    <w:rsid w:val="00004A12"/>
    <w:rsid w:val="00005287"/>
    <w:rsid w:val="00005B3C"/>
    <w:rsid w:val="00005D3F"/>
    <w:rsid w:val="000062E3"/>
    <w:rsid w:val="0000688A"/>
    <w:rsid w:val="00006DD3"/>
    <w:rsid w:val="00010281"/>
    <w:rsid w:val="00010E4D"/>
    <w:rsid w:val="00011C2F"/>
    <w:rsid w:val="0001251A"/>
    <w:rsid w:val="00013375"/>
    <w:rsid w:val="00013E0A"/>
    <w:rsid w:val="000161A6"/>
    <w:rsid w:val="000171C4"/>
    <w:rsid w:val="000210A8"/>
    <w:rsid w:val="00021486"/>
    <w:rsid w:val="0002362C"/>
    <w:rsid w:val="0002469C"/>
    <w:rsid w:val="0002562A"/>
    <w:rsid w:val="00026A25"/>
    <w:rsid w:val="00026C86"/>
    <w:rsid w:val="00027B72"/>
    <w:rsid w:val="000306F4"/>
    <w:rsid w:val="00030DA7"/>
    <w:rsid w:val="00031274"/>
    <w:rsid w:val="00031DD3"/>
    <w:rsid w:val="0003252F"/>
    <w:rsid w:val="000332F0"/>
    <w:rsid w:val="0003477F"/>
    <w:rsid w:val="000353E4"/>
    <w:rsid w:val="00035F86"/>
    <w:rsid w:val="00037229"/>
    <w:rsid w:val="000405E6"/>
    <w:rsid w:val="000412AE"/>
    <w:rsid w:val="00042331"/>
    <w:rsid w:val="000425B9"/>
    <w:rsid w:val="00043196"/>
    <w:rsid w:val="000436E9"/>
    <w:rsid w:val="00043DA3"/>
    <w:rsid w:val="00044CB8"/>
    <w:rsid w:val="000450AB"/>
    <w:rsid w:val="00045215"/>
    <w:rsid w:val="00047BFA"/>
    <w:rsid w:val="0005188D"/>
    <w:rsid w:val="00051C13"/>
    <w:rsid w:val="000554FD"/>
    <w:rsid w:val="000609F2"/>
    <w:rsid w:val="000649F9"/>
    <w:rsid w:val="00065F5B"/>
    <w:rsid w:val="00066F9E"/>
    <w:rsid w:val="000679AA"/>
    <w:rsid w:val="000704E2"/>
    <w:rsid w:val="00071D50"/>
    <w:rsid w:val="00072226"/>
    <w:rsid w:val="000731B4"/>
    <w:rsid w:val="0007333B"/>
    <w:rsid w:val="00075522"/>
    <w:rsid w:val="00076FBB"/>
    <w:rsid w:val="00077BB1"/>
    <w:rsid w:val="00077FB0"/>
    <w:rsid w:val="00080913"/>
    <w:rsid w:val="00082A4D"/>
    <w:rsid w:val="000830A7"/>
    <w:rsid w:val="00083267"/>
    <w:rsid w:val="000855C8"/>
    <w:rsid w:val="000856FC"/>
    <w:rsid w:val="00085C1C"/>
    <w:rsid w:val="00085C8E"/>
    <w:rsid w:val="00085EB4"/>
    <w:rsid w:val="000865FE"/>
    <w:rsid w:val="00090280"/>
    <w:rsid w:val="00091AF3"/>
    <w:rsid w:val="0009273B"/>
    <w:rsid w:val="00092CDE"/>
    <w:rsid w:val="000931AA"/>
    <w:rsid w:val="0009326E"/>
    <w:rsid w:val="000939F1"/>
    <w:rsid w:val="0009492C"/>
    <w:rsid w:val="00097DCB"/>
    <w:rsid w:val="000A06CA"/>
    <w:rsid w:val="000A10DD"/>
    <w:rsid w:val="000A3254"/>
    <w:rsid w:val="000A3574"/>
    <w:rsid w:val="000A3AB5"/>
    <w:rsid w:val="000A5B4E"/>
    <w:rsid w:val="000A6373"/>
    <w:rsid w:val="000A755B"/>
    <w:rsid w:val="000A7A90"/>
    <w:rsid w:val="000B0689"/>
    <w:rsid w:val="000B0931"/>
    <w:rsid w:val="000B10C6"/>
    <w:rsid w:val="000B1428"/>
    <w:rsid w:val="000B16FF"/>
    <w:rsid w:val="000B2736"/>
    <w:rsid w:val="000B2814"/>
    <w:rsid w:val="000B2EC6"/>
    <w:rsid w:val="000B3EDE"/>
    <w:rsid w:val="000B5033"/>
    <w:rsid w:val="000B5605"/>
    <w:rsid w:val="000B57C8"/>
    <w:rsid w:val="000B59E9"/>
    <w:rsid w:val="000B5EBA"/>
    <w:rsid w:val="000B60DB"/>
    <w:rsid w:val="000B713F"/>
    <w:rsid w:val="000B7853"/>
    <w:rsid w:val="000B7CD2"/>
    <w:rsid w:val="000C021A"/>
    <w:rsid w:val="000C02BC"/>
    <w:rsid w:val="000C0CB4"/>
    <w:rsid w:val="000C0E09"/>
    <w:rsid w:val="000C16BD"/>
    <w:rsid w:val="000C1C30"/>
    <w:rsid w:val="000C2774"/>
    <w:rsid w:val="000C4C87"/>
    <w:rsid w:val="000C5A45"/>
    <w:rsid w:val="000C5C73"/>
    <w:rsid w:val="000C5EFD"/>
    <w:rsid w:val="000C64D1"/>
    <w:rsid w:val="000C6596"/>
    <w:rsid w:val="000D108A"/>
    <w:rsid w:val="000D12D6"/>
    <w:rsid w:val="000D182D"/>
    <w:rsid w:val="000D2D36"/>
    <w:rsid w:val="000D3EAA"/>
    <w:rsid w:val="000D44C8"/>
    <w:rsid w:val="000D4BF6"/>
    <w:rsid w:val="000D5795"/>
    <w:rsid w:val="000D654B"/>
    <w:rsid w:val="000D6590"/>
    <w:rsid w:val="000D6BD0"/>
    <w:rsid w:val="000E0386"/>
    <w:rsid w:val="000E0E07"/>
    <w:rsid w:val="000E117D"/>
    <w:rsid w:val="000E210F"/>
    <w:rsid w:val="000E55E2"/>
    <w:rsid w:val="000E5E96"/>
    <w:rsid w:val="000E7F1B"/>
    <w:rsid w:val="000F0498"/>
    <w:rsid w:val="000F0788"/>
    <w:rsid w:val="000F227F"/>
    <w:rsid w:val="000F24AD"/>
    <w:rsid w:val="000F6736"/>
    <w:rsid w:val="000F7370"/>
    <w:rsid w:val="001001B2"/>
    <w:rsid w:val="00100FBE"/>
    <w:rsid w:val="00101BB4"/>
    <w:rsid w:val="00101DB4"/>
    <w:rsid w:val="00101F73"/>
    <w:rsid w:val="00102297"/>
    <w:rsid w:val="00103523"/>
    <w:rsid w:val="0010492F"/>
    <w:rsid w:val="001060AA"/>
    <w:rsid w:val="00106402"/>
    <w:rsid w:val="001072EE"/>
    <w:rsid w:val="00107392"/>
    <w:rsid w:val="00107624"/>
    <w:rsid w:val="00110252"/>
    <w:rsid w:val="00111154"/>
    <w:rsid w:val="001118BF"/>
    <w:rsid w:val="001123A8"/>
    <w:rsid w:val="00114A1A"/>
    <w:rsid w:val="001154A1"/>
    <w:rsid w:val="00115FF5"/>
    <w:rsid w:val="0011670A"/>
    <w:rsid w:val="00117BAA"/>
    <w:rsid w:val="00117BEE"/>
    <w:rsid w:val="001220E7"/>
    <w:rsid w:val="00122AF9"/>
    <w:rsid w:val="00122C3A"/>
    <w:rsid w:val="00122ECE"/>
    <w:rsid w:val="001232B2"/>
    <w:rsid w:val="0012363D"/>
    <w:rsid w:val="0012416F"/>
    <w:rsid w:val="001243DB"/>
    <w:rsid w:val="00127568"/>
    <w:rsid w:val="00130D48"/>
    <w:rsid w:val="00130FFE"/>
    <w:rsid w:val="00132DD6"/>
    <w:rsid w:val="00133080"/>
    <w:rsid w:val="001352AC"/>
    <w:rsid w:val="0013561B"/>
    <w:rsid w:val="00135CB8"/>
    <w:rsid w:val="00137A19"/>
    <w:rsid w:val="001405AD"/>
    <w:rsid w:val="001429CA"/>
    <w:rsid w:val="00143C1F"/>
    <w:rsid w:val="0014570C"/>
    <w:rsid w:val="00145A2B"/>
    <w:rsid w:val="00146886"/>
    <w:rsid w:val="00147026"/>
    <w:rsid w:val="0015013D"/>
    <w:rsid w:val="00151256"/>
    <w:rsid w:val="00153895"/>
    <w:rsid w:val="00154835"/>
    <w:rsid w:val="001550E0"/>
    <w:rsid w:val="00155716"/>
    <w:rsid w:val="00155FA7"/>
    <w:rsid w:val="0016070F"/>
    <w:rsid w:val="001624B3"/>
    <w:rsid w:val="00163076"/>
    <w:rsid w:val="001634C8"/>
    <w:rsid w:val="00163C59"/>
    <w:rsid w:val="00165AE5"/>
    <w:rsid w:val="00165FC3"/>
    <w:rsid w:val="0016628A"/>
    <w:rsid w:val="00167DFF"/>
    <w:rsid w:val="0017076B"/>
    <w:rsid w:val="001715B8"/>
    <w:rsid w:val="0017338B"/>
    <w:rsid w:val="00176617"/>
    <w:rsid w:val="0017664D"/>
    <w:rsid w:val="00176CE5"/>
    <w:rsid w:val="001829B3"/>
    <w:rsid w:val="00182ECB"/>
    <w:rsid w:val="00183A5B"/>
    <w:rsid w:val="00183B0F"/>
    <w:rsid w:val="0018472C"/>
    <w:rsid w:val="00186578"/>
    <w:rsid w:val="00190026"/>
    <w:rsid w:val="0019029B"/>
    <w:rsid w:val="001909B0"/>
    <w:rsid w:val="00190A30"/>
    <w:rsid w:val="00192FF0"/>
    <w:rsid w:val="001930CC"/>
    <w:rsid w:val="001944B3"/>
    <w:rsid w:val="00195F58"/>
    <w:rsid w:val="001960A4"/>
    <w:rsid w:val="00197C0F"/>
    <w:rsid w:val="00197D9C"/>
    <w:rsid w:val="001A2B0B"/>
    <w:rsid w:val="001A3145"/>
    <w:rsid w:val="001A3424"/>
    <w:rsid w:val="001A3B08"/>
    <w:rsid w:val="001A3F43"/>
    <w:rsid w:val="001B0320"/>
    <w:rsid w:val="001B10F7"/>
    <w:rsid w:val="001B14D4"/>
    <w:rsid w:val="001B3E6D"/>
    <w:rsid w:val="001B440B"/>
    <w:rsid w:val="001B4EC1"/>
    <w:rsid w:val="001B50E5"/>
    <w:rsid w:val="001B6F98"/>
    <w:rsid w:val="001B761B"/>
    <w:rsid w:val="001B7A5C"/>
    <w:rsid w:val="001C0F94"/>
    <w:rsid w:val="001C1DD9"/>
    <w:rsid w:val="001C264A"/>
    <w:rsid w:val="001C36F9"/>
    <w:rsid w:val="001C41FF"/>
    <w:rsid w:val="001C503A"/>
    <w:rsid w:val="001C51E3"/>
    <w:rsid w:val="001C6288"/>
    <w:rsid w:val="001C7127"/>
    <w:rsid w:val="001C71B7"/>
    <w:rsid w:val="001D0250"/>
    <w:rsid w:val="001D07DA"/>
    <w:rsid w:val="001D0D62"/>
    <w:rsid w:val="001D1278"/>
    <w:rsid w:val="001D1ADE"/>
    <w:rsid w:val="001D1FC9"/>
    <w:rsid w:val="001D3FCF"/>
    <w:rsid w:val="001D7A87"/>
    <w:rsid w:val="001D7A95"/>
    <w:rsid w:val="001D7F99"/>
    <w:rsid w:val="001E25BF"/>
    <w:rsid w:val="001E2F1D"/>
    <w:rsid w:val="001E3205"/>
    <w:rsid w:val="001F0C4A"/>
    <w:rsid w:val="001F2255"/>
    <w:rsid w:val="001F30AC"/>
    <w:rsid w:val="001F4F7C"/>
    <w:rsid w:val="001F5FF6"/>
    <w:rsid w:val="00201848"/>
    <w:rsid w:val="00201DE3"/>
    <w:rsid w:val="00201EB6"/>
    <w:rsid w:val="00202E98"/>
    <w:rsid w:val="00202FFF"/>
    <w:rsid w:val="00205727"/>
    <w:rsid w:val="00207753"/>
    <w:rsid w:val="0021057D"/>
    <w:rsid w:val="00215912"/>
    <w:rsid w:val="00215C1A"/>
    <w:rsid w:val="00217752"/>
    <w:rsid w:val="002217CE"/>
    <w:rsid w:val="002223C7"/>
    <w:rsid w:val="00222802"/>
    <w:rsid w:val="00223BE6"/>
    <w:rsid w:val="00224689"/>
    <w:rsid w:val="00225E52"/>
    <w:rsid w:val="00225E89"/>
    <w:rsid w:val="00231B88"/>
    <w:rsid w:val="00232346"/>
    <w:rsid w:val="0023324D"/>
    <w:rsid w:val="00234236"/>
    <w:rsid w:val="0023447B"/>
    <w:rsid w:val="0023468A"/>
    <w:rsid w:val="00236712"/>
    <w:rsid w:val="0023737A"/>
    <w:rsid w:val="00240316"/>
    <w:rsid w:val="00242288"/>
    <w:rsid w:val="00243B64"/>
    <w:rsid w:val="002448C0"/>
    <w:rsid w:val="00247B5F"/>
    <w:rsid w:val="00247D49"/>
    <w:rsid w:val="0025009C"/>
    <w:rsid w:val="00250FBA"/>
    <w:rsid w:val="002514C6"/>
    <w:rsid w:val="00251CB4"/>
    <w:rsid w:val="002521E7"/>
    <w:rsid w:val="0025248B"/>
    <w:rsid w:val="00252F83"/>
    <w:rsid w:val="00253717"/>
    <w:rsid w:val="00257E94"/>
    <w:rsid w:val="00260E33"/>
    <w:rsid w:val="0026134A"/>
    <w:rsid w:val="00261A71"/>
    <w:rsid w:val="00262B40"/>
    <w:rsid w:val="00264349"/>
    <w:rsid w:val="002654EC"/>
    <w:rsid w:val="00266A3C"/>
    <w:rsid w:val="00267339"/>
    <w:rsid w:val="00270DE7"/>
    <w:rsid w:val="00271B80"/>
    <w:rsid w:val="00272C4C"/>
    <w:rsid w:val="00273843"/>
    <w:rsid w:val="00273844"/>
    <w:rsid w:val="00276D9E"/>
    <w:rsid w:val="00276E1E"/>
    <w:rsid w:val="00277C3A"/>
    <w:rsid w:val="00277CBD"/>
    <w:rsid w:val="00280974"/>
    <w:rsid w:val="002814F1"/>
    <w:rsid w:val="00287012"/>
    <w:rsid w:val="00287809"/>
    <w:rsid w:val="00291631"/>
    <w:rsid w:val="0029194D"/>
    <w:rsid w:val="00292C01"/>
    <w:rsid w:val="002932AA"/>
    <w:rsid w:val="002942AF"/>
    <w:rsid w:val="0029565D"/>
    <w:rsid w:val="00295E48"/>
    <w:rsid w:val="002961ED"/>
    <w:rsid w:val="00297E60"/>
    <w:rsid w:val="002A1001"/>
    <w:rsid w:val="002A3111"/>
    <w:rsid w:val="002A34A0"/>
    <w:rsid w:val="002A4068"/>
    <w:rsid w:val="002A458C"/>
    <w:rsid w:val="002A53C1"/>
    <w:rsid w:val="002A5FF4"/>
    <w:rsid w:val="002A6A13"/>
    <w:rsid w:val="002B01FF"/>
    <w:rsid w:val="002B0A9E"/>
    <w:rsid w:val="002B1148"/>
    <w:rsid w:val="002B138B"/>
    <w:rsid w:val="002B1C11"/>
    <w:rsid w:val="002B33DD"/>
    <w:rsid w:val="002B4C06"/>
    <w:rsid w:val="002B4C93"/>
    <w:rsid w:val="002B5E02"/>
    <w:rsid w:val="002B6E7A"/>
    <w:rsid w:val="002B740A"/>
    <w:rsid w:val="002B7977"/>
    <w:rsid w:val="002C1728"/>
    <w:rsid w:val="002C180D"/>
    <w:rsid w:val="002C22BE"/>
    <w:rsid w:val="002C3D2E"/>
    <w:rsid w:val="002C445E"/>
    <w:rsid w:val="002C4802"/>
    <w:rsid w:val="002C4CCA"/>
    <w:rsid w:val="002C508E"/>
    <w:rsid w:val="002C6693"/>
    <w:rsid w:val="002C6749"/>
    <w:rsid w:val="002C6E39"/>
    <w:rsid w:val="002C7150"/>
    <w:rsid w:val="002C7340"/>
    <w:rsid w:val="002C7F88"/>
    <w:rsid w:val="002D0CE7"/>
    <w:rsid w:val="002D0D68"/>
    <w:rsid w:val="002D11D6"/>
    <w:rsid w:val="002D1F95"/>
    <w:rsid w:val="002D242E"/>
    <w:rsid w:val="002D2CF9"/>
    <w:rsid w:val="002D2FE9"/>
    <w:rsid w:val="002D308D"/>
    <w:rsid w:val="002D470B"/>
    <w:rsid w:val="002D4C50"/>
    <w:rsid w:val="002D6513"/>
    <w:rsid w:val="002D661E"/>
    <w:rsid w:val="002D6647"/>
    <w:rsid w:val="002D7E84"/>
    <w:rsid w:val="002E1110"/>
    <w:rsid w:val="002E2025"/>
    <w:rsid w:val="002E3856"/>
    <w:rsid w:val="002E5151"/>
    <w:rsid w:val="002E5FDB"/>
    <w:rsid w:val="002E60F8"/>
    <w:rsid w:val="002E624B"/>
    <w:rsid w:val="002E6603"/>
    <w:rsid w:val="002E77FE"/>
    <w:rsid w:val="002F069E"/>
    <w:rsid w:val="002F0B58"/>
    <w:rsid w:val="002F1C50"/>
    <w:rsid w:val="002F2326"/>
    <w:rsid w:val="002F239D"/>
    <w:rsid w:val="002F2A86"/>
    <w:rsid w:val="002F2C1D"/>
    <w:rsid w:val="002F2C93"/>
    <w:rsid w:val="002F3416"/>
    <w:rsid w:val="002F39DD"/>
    <w:rsid w:val="002F4150"/>
    <w:rsid w:val="002F43EE"/>
    <w:rsid w:val="002F5A13"/>
    <w:rsid w:val="002F5A27"/>
    <w:rsid w:val="002F7504"/>
    <w:rsid w:val="0030100C"/>
    <w:rsid w:val="00304E1A"/>
    <w:rsid w:val="00304EC4"/>
    <w:rsid w:val="00306808"/>
    <w:rsid w:val="00307731"/>
    <w:rsid w:val="00307772"/>
    <w:rsid w:val="0031061E"/>
    <w:rsid w:val="00310D97"/>
    <w:rsid w:val="0031214F"/>
    <w:rsid w:val="00314A96"/>
    <w:rsid w:val="00315FB6"/>
    <w:rsid w:val="00320B7A"/>
    <w:rsid w:val="00323FF0"/>
    <w:rsid w:val="0032485E"/>
    <w:rsid w:val="00324E49"/>
    <w:rsid w:val="00325513"/>
    <w:rsid w:val="003259F6"/>
    <w:rsid w:val="00325CBA"/>
    <w:rsid w:val="00326779"/>
    <w:rsid w:val="00330390"/>
    <w:rsid w:val="003303DF"/>
    <w:rsid w:val="0033078A"/>
    <w:rsid w:val="00331080"/>
    <w:rsid w:val="00331414"/>
    <w:rsid w:val="00333C2D"/>
    <w:rsid w:val="00334FF7"/>
    <w:rsid w:val="00335C8C"/>
    <w:rsid w:val="00335CD1"/>
    <w:rsid w:val="003364A0"/>
    <w:rsid w:val="003364F2"/>
    <w:rsid w:val="00336B94"/>
    <w:rsid w:val="003377D1"/>
    <w:rsid w:val="00340585"/>
    <w:rsid w:val="00340B6C"/>
    <w:rsid w:val="003419BA"/>
    <w:rsid w:val="00341B67"/>
    <w:rsid w:val="003432F3"/>
    <w:rsid w:val="0034337E"/>
    <w:rsid w:val="00343D83"/>
    <w:rsid w:val="003525E3"/>
    <w:rsid w:val="00355365"/>
    <w:rsid w:val="00355B6A"/>
    <w:rsid w:val="00357889"/>
    <w:rsid w:val="003611BC"/>
    <w:rsid w:val="00362C09"/>
    <w:rsid w:val="00364018"/>
    <w:rsid w:val="00364277"/>
    <w:rsid w:val="00364835"/>
    <w:rsid w:val="00365891"/>
    <w:rsid w:val="003667B6"/>
    <w:rsid w:val="00366FB1"/>
    <w:rsid w:val="00367114"/>
    <w:rsid w:val="003672F7"/>
    <w:rsid w:val="0037154D"/>
    <w:rsid w:val="0037218C"/>
    <w:rsid w:val="003730AE"/>
    <w:rsid w:val="00373538"/>
    <w:rsid w:val="00373624"/>
    <w:rsid w:val="00373758"/>
    <w:rsid w:val="00373F16"/>
    <w:rsid w:val="00374AFD"/>
    <w:rsid w:val="003753A4"/>
    <w:rsid w:val="003753B9"/>
    <w:rsid w:val="003754E6"/>
    <w:rsid w:val="00376220"/>
    <w:rsid w:val="00376352"/>
    <w:rsid w:val="0037742D"/>
    <w:rsid w:val="00377C93"/>
    <w:rsid w:val="00382033"/>
    <w:rsid w:val="0038228D"/>
    <w:rsid w:val="00383280"/>
    <w:rsid w:val="00384325"/>
    <w:rsid w:val="00384875"/>
    <w:rsid w:val="0038661F"/>
    <w:rsid w:val="00390230"/>
    <w:rsid w:val="0039069A"/>
    <w:rsid w:val="00392028"/>
    <w:rsid w:val="00392336"/>
    <w:rsid w:val="0039268F"/>
    <w:rsid w:val="003929CE"/>
    <w:rsid w:val="003933D2"/>
    <w:rsid w:val="00393485"/>
    <w:rsid w:val="003939AB"/>
    <w:rsid w:val="003943A8"/>
    <w:rsid w:val="003955B3"/>
    <w:rsid w:val="00395838"/>
    <w:rsid w:val="0039599F"/>
    <w:rsid w:val="00395EEC"/>
    <w:rsid w:val="0039621D"/>
    <w:rsid w:val="00396E8B"/>
    <w:rsid w:val="003A0CA2"/>
    <w:rsid w:val="003A1FEE"/>
    <w:rsid w:val="003A2128"/>
    <w:rsid w:val="003A33CE"/>
    <w:rsid w:val="003A5B13"/>
    <w:rsid w:val="003A6021"/>
    <w:rsid w:val="003A657F"/>
    <w:rsid w:val="003A6D68"/>
    <w:rsid w:val="003A6F6F"/>
    <w:rsid w:val="003A7D17"/>
    <w:rsid w:val="003B068D"/>
    <w:rsid w:val="003B0CE0"/>
    <w:rsid w:val="003B3B48"/>
    <w:rsid w:val="003B5866"/>
    <w:rsid w:val="003B5CD3"/>
    <w:rsid w:val="003B5F2F"/>
    <w:rsid w:val="003B7C30"/>
    <w:rsid w:val="003C0AAF"/>
    <w:rsid w:val="003C5DD8"/>
    <w:rsid w:val="003C6F26"/>
    <w:rsid w:val="003C70AD"/>
    <w:rsid w:val="003D060E"/>
    <w:rsid w:val="003D41DD"/>
    <w:rsid w:val="003D5A1F"/>
    <w:rsid w:val="003D6AB8"/>
    <w:rsid w:val="003D78F2"/>
    <w:rsid w:val="003D79F6"/>
    <w:rsid w:val="003E2493"/>
    <w:rsid w:val="003E4596"/>
    <w:rsid w:val="003E4BF1"/>
    <w:rsid w:val="003E57FD"/>
    <w:rsid w:val="003E6797"/>
    <w:rsid w:val="003E7742"/>
    <w:rsid w:val="003F0E9D"/>
    <w:rsid w:val="003F104D"/>
    <w:rsid w:val="003F11EC"/>
    <w:rsid w:val="003F1244"/>
    <w:rsid w:val="003F3FCA"/>
    <w:rsid w:val="003F6954"/>
    <w:rsid w:val="003F7A44"/>
    <w:rsid w:val="004001C7"/>
    <w:rsid w:val="0040069F"/>
    <w:rsid w:val="00400ACB"/>
    <w:rsid w:val="00401C6F"/>
    <w:rsid w:val="0040285B"/>
    <w:rsid w:val="00402C4F"/>
    <w:rsid w:val="00402E0D"/>
    <w:rsid w:val="00404626"/>
    <w:rsid w:val="00404B88"/>
    <w:rsid w:val="00405F50"/>
    <w:rsid w:val="004062B1"/>
    <w:rsid w:val="004065C2"/>
    <w:rsid w:val="00406CA8"/>
    <w:rsid w:val="00406F7D"/>
    <w:rsid w:val="00410A75"/>
    <w:rsid w:val="004114AD"/>
    <w:rsid w:val="00411F64"/>
    <w:rsid w:val="00412130"/>
    <w:rsid w:val="00412313"/>
    <w:rsid w:val="00415E2D"/>
    <w:rsid w:val="00416680"/>
    <w:rsid w:val="00416ED1"/>
    <w:rsid w:val="00420DA6"/>
    <w:rsid w:val="00420EE0"/>
    <w:rsid w:val="00421E54"/>
    <w:rsid w:val="00421FA2"/>
    <w:rsid w:val="00422B01"/>
    <w:rsid w:val="00422B23"/>
    <w:rsid w:val="0042449A"/>
    <w:rsid w:val="00424918"/>
    <w:rsid w:val="00426BFB"/>
    <w:rsid w:val="004308C7"/>
    <w:rsid w:val="00431686"/>
    <w:rsid w:val="00434D93"/>
    <w:rsid w:val="004350CE"/>
    <w:rsid w:val="00435A90"/>
    <w:rsid w:val="00436F6D"/>
    <w:rsid w:val="00437F2D"/>
    <w:rsid w:val="00440A2B"/>
    <w:rsid w:val="00440DDA"/>
    <w:rsid w:val="00440E2C"/>
    <w:rsid w:val="0044386A"/>
    <w:rsid w:val="00445E8F"/>
    <w:rsid w:val="00446FC7"/>
    <w:rsid w:val="004508A7"/>
    <w:rsid w:val="004509A8"/>
    <w:rsid w:val="00451A8A"/>
    <w:rsid w:val="0045214D"/>
    <w:rsid w:val="00452370"/>
    <w:rsid w:val="00452751"/>
    <w:rsid w:val="00460622"/>
    <w:rsid w:val="004609F1"/>
    <w:rsid w:val="00460A44"/>
    <w:rsid w:val="00461CD7"/>
    <w:rsid w:val="00461FFF"/>
    <w:rsid w:val="004624A6"/>
    <w:rsid w:val="00462CA4"/>
    <w:rsid w:val="00465012"/>
    <w:rsid w:val="00472588"/>
    <w:rsid w:val="00472896"/>
    <w:rsid w:val="00472E74"/>
    <w:rsid w:val="00474C21"/>
    <w:rsid w:val="00475F53"/>
    <w:rsid w:val="004760FA"/>
    <w:rsid w:val="00476514"/>
    <w:rsid w:val="00477F57"/>
    <w:rsid w:val="004800FD"/>
    <w:rsid w:val="004853F7"/>
    <w:rsid w:val="004863DD"/>
    <w:rsid w:val="004867D5"/>
    <w:rsid w:val="00487208"/>
    <w:rsid w:val="004878AF"/>
    <w:rsid w:val="00487AC6"/>
    <w:rsid w:val="00490902"/>
    <w:rsid w:val="0049141A"/>
    <w:rsid w:val="004915AA"/>
    <w:rsid w:val="0049257D"/>
    <w:rsid w:val="00493AE2"/>
    <w:rsid w:val="004944AC"/>
    <w:rsid w:val="0049459D"/>
    <w:rsid w:val="00494BEE"/>
    <w:rsid w:val="004A03B3"/>
    <w:rsid w:val="004A06D6"/>
    <w:rsid w:val="004A2729"/>
    <w:rsid w:val="004A4346"/>
    <w:rsid w:val="004A4B42"/>
    <w:rsid w:val="004A7A07"/>
    <w:rsid w:val="004B3268"/>
    <w:rsid w:val="004B426B"/>
    <w:rsid w:val="004B4A9C"/>
    <w:rsid w:val="004B4CE7"/>
    <w:rsid w:val="004B5387"/>
    <w:rsid w:val="004B67FF"/>
    <w:rsid w:val="004B6870"/>
    <w:rsid w:val="004C244F"/>
    <w:rsid w:val="004C3642"/>
    <w:rsid w:val="004C489A"/>
    <w:rsid w:val="004C491F"/>
    <w:rsid w:val="004C6109"/>
    <w:rsid w:val="004C69B4"/>
    <w:rsid w:val="004C7458"/>
    <w:rsid w:val="004D039A"/>
    <w:rsid w:val="004D3E03"/>
    <w:rsid w:val="004D4491"/>
    <w:rsid w:val="004D54CD"/>
    <w:rsid w:val="004D5C49"/>
    <w:rsid w:val="004D5D96"/>
    <w:rsid w:val="004D689E"/>
    <w:rsid w:val="004D6E74"/>
    <w:rsid w:val="004D71F0"/>
    <w:rsid w:val="004E0211"/>
    <w:rsid w:val="004E0704"/>
    <w:rsid w:val="004E3267"/>
    <w:rsid w:val="004E3F80"/>
    <w:rsid w:val="004E4D3F"/>
    <w:rsid w:val="004E51E5"/>
    <w:rsid w:val="004E542E"/>
    <w:rsid w:val="004E5BCF"/>
    <w:rsid w:val="004E673C"/>
    <w:rsid w:val="004E69B0"/>
    <w:rsid w:val="004E6FFF"/>
    <w:rsid w:val="004E7043"/>
    <w:rsid w:val="004E77F4"/>
    <w:rsid w:val="004F0F9D"/>
    <w:rsid w:val="004F11C8"/>
    <w:rsid w:val="004F4B83"/>
    <w:rsid w:val="004F7EFF"/>
    <w:rsid w:val="005007CE"/>
    <w:rsid w:val="00502821"/>
    <w:rsid w:val="00503B05"/>
    <w:rsid w:val="0050450E"/>
    <w:rsid w:val="005067EC"/>
    <w:rsid w:val="00507585"/>
    <w:rsid w:val="005078F1"/>
    <w:rsid w:val="005079E9"/>
    <w:rsid w:val="00507D3F"/>
    <w:rsid w:val="00511025"/>
    <w:rsid w:val="00511288"/>
    <w:rsid w:val="00511413"/>
    <w:rsid w:val="00512721"/>
    <w:rsid w:val="00513F7C"/>
    <w:rsid w:val="0051525D"/>
    <w:rsid w:val="00520379"/>
    <w:rsid w:val="00520846"/>
    <w:rsid w:val="00522893"/>
    <w:rsid w:val="005235BC"/>
    <w:rsid w:val="005239FD"/>
    <w:rsid w:val="00525819"/>
    <w:rsid w:val="00526170"/>
    <w:rsid w:val="005278E2"/>
    <w:rsid w:val="00530D9C"/>
    <w:rsid w:val="0053407F"/>
    <w:rsid w:val="00534E7A"/>
    <w:rsid w:val="00536A85"/>
    <w:rsid w:val="00537317"/>
    <w:rsid w:val="00537E1A"/>
    <w:rsid w:val="005406D4"/>
    <w:rsid w:val="005418CC"/>
    <w:rsid w:val="00541ADF"/>
    <w:rsid w:val="00541B21"/>
    <w:rsid w:val="005448A8"/>
    <w:rsid w:val="005449A7"/>
    <w:rsid w:val="00544BAD"/>
    <w:rsid w:val="00544D6F"/>
    <w:rsid w:val="00546194"/>
    <w:rsid w:val="00546EEA"/>
    <w:rsid w:val="0054784C"/>
    <w:rsid w:val="00550E7B"/>
    <w:rsid w:val="005510D4"/>
    <w:rsid w:val="0055134F"/>
    <w:rsid w:val="005513EB"/>
    <w:rsid w:val="00551964"/>
    <w:rsid w:val="0055196D"/>
    <w:rsid w:val="00552AEF"/>
    <w:rsid w:val="00554ED9"/>
    <w:rsid w:val="005558EF"/>
    <w:rsid w:val="00556D28"/>
    <w:rsid w:val="00557A5C"/>
    <w:rsid w:val="00557E79"/>
    <w:rsid w:val="00561891"/>
    <w:rsid w:val="005619A5"/>
    <w:rsid w:val="00561E6F"/>
    <w:rsid w:val="00563DEA"/>
    <w:rsid w:val="0056453C"/>
    <w:rsid w:val="005651D2"/>
    <w:rsid w:val="00566A53"/>
    <w:rsid w:val="00566B15"/>
    <w:rsid w:val="0056798D"/>
    <w:rsid w:val="00570162"/>
    <w:rsid w:val="00570478"/>
    <w:rsid w:val="00570758"/>
    <w:rsid w:val="0057084E"/>
    <w:rsid w:val="00575AC5"/>
    <w:rsid w:val="00575FEE"/>
    <w:rsid w:val="0057771A"/>
    <w:rsid w:val="005778BC"/>
    <w:rsid w:val="00580611"/>
    <w:rsid w:val="00580ACA"/>
    <w:rsid w:val="00580DF9"/>
    <w:rsid w:val="00581A81"/>
    <w:rsid w:val="005826F6"/>
    <w:rsid w:val="00582A69"/>
    <w:rsid w:val="00583171"/>
    <w:rsid w:val="00583F67"/>
    <w:rsid w:val="00585AAB"/>
    <w:rsid w:val="00585B88"/>
    <w:rsid w:val="0058687A"/>
    <w:rsid w:val="005917AD"/>
    <w:rsid w:val="00591EE8"/>
    <w:rsid w:val="00594C80"/>
    <w:rsid w:val="005963CF"/>
    <w:rsid w:val="005A2F53"/>
    <w:rsid w:val="005A34FE"/>
    <w:rsid w:val="005A46AD"/>
    <w:rsid w:val="005A4C75"/>
    <w:rsid w:val="005A5A88"/>
    <w:rsid w:val="005A70D8"/>
    <w:rsid w:val="005A7272"/>
    <w:rsid w:val="005A7708"/>
    <w:rsid w:val="005B003E"/>
    <w:rsid w:val="005B0FE3"/>
    <w:rsid w:val="005B3FA0"/>
    <w:rsid w:val="005B5026"/>
    <w:rsid w:val="005B51FB"/>
    <w:rsid w:val="005B5F35"/>
    <w:rsid w:val="005B6F59"/>
    <w:rsid w:val="005B78D1"/>
    <w:rsid w:val="005C4A41"/>
    <w:rsid w:val="005C7A8F"/>
    <w:rsid w:val="005C7B7F"/>
    <w:rsid w:val="005D2F46"/>
    <w:rsid w:val="005D30B0"/>
    <w:rsid w:val="005D3746"/>
    <w:rsid w:val="005D7835"/>
    <w:rsid w:val="005E0D7A"/>
    <w:rsid w:val="005E1A6B"/>
    <w:rsid w:val="005E2426"/>
    <w:rsid w:val="005E52C3"/>
    <w:rsid w:val="005F039F"/>
    <w:rsid w:val="005F1887"/>
    <w:rsid w:val="005F27FE"/>
    <w:rsid w:val="005F683A"/>
    <w:rsid w:val="00601BDD"/>
    <w:rsid w:val="0060219D"/>
    <w:rsid w:val="006025E8"/>
    <w:rsid w:val="00602899"/>
    <w:rsid w:val="00602ABA"/>
    <w:rsid w:val="00603BDD"/>
    <w:rsid w:val="00605ED0"/>
    <w:rsid w:val="00606411"/>
    <w:rsid w:val="006073D1"/>
    <w:rsid w:val="00610512"/>
    <w:rsid w:val="0061122E"/>
    <w:rsid w:val="0061211A"/>
    <w:rsid w:val="006122C7"/>
    <w:rsid w:val="00612C5F"/>
    <w:rsid w:val="00612F88"/>
    <w:rsid w:val="00614922"/>
    <w:rsid w:val="00614ABA"/>
    <w:rsid w:val="00615C92"/>
    <w:rsid w:val="00617830"/>
    <w:rsid w:val="00617983"/>
    <w:rsid w:val="00617A2E"/>
    <w:rsid w:val="0062053D"/>
    <w:rsid w:val="00620A73"/>
    <w:rsid w:val="00622453"/>
    <w:rsid w:val="00622549"/>
    <w:rsid w:val="00622BF5"/>
    <w:rsid w:val="00622DC0"/>
    <w:rsid w:val="00624BED"/>
    <w:rsid w:val="00625990"/>
    <w:rsid w:val="006265AF"/>
    <w:rsid w:val="00627FE6"/>
    <w:rsid w:val="00633682"/>
    <w:rsid w:val="00633817"/>
    <w:rsid w:val="00637FCD"/>
    <w:rsid w:val="006400D5"/>
    <w:rsid w:val="006403F6"/>
    <w:rsid w:val="006420DE"/>
    <w:rsid w:val="00644292"/>
    <w:rsid w:val="00645EFB"/>
    <w:rsid w:val="00646033"/>
    <w:rsid w:val="00647DAB"/>
    <w:rsid w:val="00650406"/>
    <w:rsid w:val="00650428"/>
    <w:rsid w:val="00650F2B"/>
    <w:rsid w:val="00651077"/>
    <w:rsid w:val="006538A1"/>
    <w:rsid w:val="00653C36"/>
    <w:rsid w:val="006559D3"/>
    <w:rsid w:val="00657260"/>
    <w:rsid w:val="006600A5"/>
    <w:rsid w:val="0066021B"/>
    <w:rsid w:val="0066096C"/>
    <w:rsid w:val="00660B54"/>
    <w:rsid w:val="00660DB2"/>
    <w:rsid w:val="00661C1A"/>
    <w:rsid w:val="00661EEB"/>
    <w:rsid w:val="00662742"/>
    <w:rsid w:val="0066310A"/>
    <w:rsid w:val="0066388B"/>
    <w:rsid w:val="00663EB8"/>
    <w:rsid w:val="00664311"/>
    <w:rsid w:val="006702CC"/>
    <w:rsid w:val="00670DA3"/>
    <w:rsid w:val="00672884"/>
    <w:rsid w:val="00673EFC"/>
    <w:rsid w:val="006745D2"/>
    <w:rsid w:val="0067510A"/>
    <w:rsid w:val="006806B6"/>
    <w:rsid w:val="006808EF"/>
    <w:rsid w:val="00680C83"/>
    <w:rsid w:val="006831C1"/>
    <w:rsid w:val="00683236"/>
    <w:rsid w:val="00684A15"/>
    <w:rsid w:val="006862D0"/>
    <w:rsid w:val="00686EC1"/>
    <w:rsid w:val="00690E42"/>
    <w:rsid w:val="00691A03"/>
    <w:rsid w:val="00693CF3"/>
    <w:rsid w:val="00694C9F"/>
    <w:rsid w:val="006952FD"/>
    <w:rsid w:val="0069562C"/>
    <w:rsid w:val="0069591A"/>
    <w:rsid w:val="006959EE"/>
    <w:rsid w:val="006A0ED8"/>
    <w:rsid w:val="006A1990"/>
    <w:rsid w:val="006A272E"/>
    <w:rsid w:val="006A27C5"/>
    <w:rsid w:val="006A3761"/>
    <w:rsid w:val="006A503F"/>
    <w:rsid w:val="006A6EA9"/>
    <w:rsid w:val="006B1394"/>
    <w:rsid w:val="006B3B6E"/>
    <w:rsid w:val="006B4491"/>
    <w:rsid w:val="006B60AA"/>
    <w:rsid w:val="006B723D"/>
    <w:rsid w:val="006C10FA"/>
    <w:rsid w:val="006C21F0"/>
    <w:rsid w:val="006C54B5"/>
    <w:rsid w:val="006C6F8F"/>
    <w:rsid w:val="006D0388"/>
    <w:rsid w:val="006D0BFA"/>
    <w:rsid w:val="006D0D6F"/>
    <w:rsid w:val="006D31F0"/>
    <w:rsid w:val="006D3667"/>
    <w:rsid w:val="006D4B52"/>
    <w:rsid w:val="006D4BF6"/>
    <w:rsid w:val="006D6065"/>
    <w:rsid w:val="006D7305"/>
    <w:rsid w:val="006D7E5E"/>
    <w:rsid w:val="006E02AC"/>
    <w:rsid w:val="006E1B9C"/>
    <w:rsid w:val="006E1D50"/>
    <w:rsid w:val="006E1E0C"/>
    <w:rsid w:val="006E4005"/>
    <w:rsid w:val="006E46E9"/>
    <w:rsid w:val="006E6211"/>
    <w:rsid w:val="006E6BF6"/>
    <w:rsid w:val="006E7620"/>
    <w:rsid w:val="006E7D56"/>
    <w:rsid w:val="006F07B2"/>
    <w:rsid w:val="006F0DA0"/>
    <w:rsid w:val="006F132C"/>
    <w:rsid w:val="006F44AE"/>
    <w:rsid w:val="006F4B4E"/>
    <w:rsid w:val="006F5C79"/>
    <w:rsid w:val="006F6E8E"/>
    <w:rsid w:val="006F71B4"/>
    <w:rsid w:val="006F7455"/>
    <w:rsid w:val="006F74A3"/>
    <w:rsid w:val="0070136E"/>
    <w:rsid w:val="00701401"/>
    <w:rsid w:val="00702FD7"/>
    <w:rsid w:val="007030D4"/>
    <w:rsid w:val="00706401"/>
    <w:rsid w:val="007121EB"/>
    <w:rsid w:val="00712251"/>
    <w:rsid w:val="007146DE"/>
    <w:rsid w:val="00716232"/>
    <w:rsid w:val="00717500"/>
    <w:rsid w:val="00717CEA"/>
    <w:rsid w:val="007202E3"/>
    <w:rsid w:val="00722CD1"/>
    <w:rsid w:val="0072300D"/>
    <w:rsid w:val="00723550"/>
    <w:rsid w:val="00725BF0"/>
    <w:rsid w:val="00725DA1"/>
    <w:rsid w:val="00732EC9"/>
    <w:rsid w:val="007349A1"/>
    <w:rsid w:val="007354BF"/>
    <w:rsid w:val="007369DD"/>
    <w:rsid w:val="00745690"/>
    <w:rsid w:val="0074691A"/>
    <w:rsid w:val="00747413"/>
    <w:rsid w:val="0074790D"/>
    <w:rsid w:val="00751111"/>
    <w:rsid w:val="00751196"/>
    <w:rsid w:val="00751F47"/>
    <w:rsid w:val="007524F5"/>
    <w:rsid w:val="00754230"/>
    <w:rsid w:val="00755F76"/>
    <w:rsid w:val="0075714A"/>
    <w:rsid w:val="00763157"/>
    <w:rsid w:val="00764FCF"/>
    <w:rsid w:val="00765F0C"/>
    <w:rsid w:val="007709C3"/>
    <w:rsid w:val="00770CD5"/>
    <w:rsid w:val="007746D5"/>
    <w:rsid w:val="00776D54"/>
    <w:rsid w:val="0077716B"/>
    <w:rsid w:val="00780FA0"/>
    <w:rsid w:val="00783B10"/>
    <w:rsid w:val="007844E3"/>
    <w:rsid w:val="007856B6"/>
    <w:rsid w:val="00786F72"/>
    <w:rsid w:val="00790D08"/>
    <w:rsid w:val="00791037"/>
    <w:rsid w:val="00791938"/>
    <w:rsid w:val="00791B66"/>
    <w:rsid w:val="007933BE"/>
    <w:rsid w:val="00793861"/>
    <w:rsid w:val="00794840"/>
    <w:rsid w:val="00794DF4"/>
    <w:rsid w:val="007974F2"/>
    <w:rsid w:val="007975FE"/>
    <w:rsid w:val="007A0111"/>
    <w:rsid w:val="007A0622"/>
    <w:rsid w:val="007A185A"/>
    <w:rsid w:val="007A21A0"/>
    <w:rsid w:val="007A4215"/>
    <w:rsid w:val="007A4DC7"/>
    <w:rsid w:val="007A5993"/>
    <w:rsid w:val="007B1150"/>
    <w:rsid w:val="007B2ACC"/>
    <w:rsid w:val="007B3432"/>
    <w:rsid w:val="007B453C"/>
    <w:rsid w:val="007C16AD"/>
    <w:rsid w:val="007C3102"/>
    <w:rsid w:val="007C419E"/>
    <w:rsid w:val="007C4B6E"/>
    <w:rsid w:val="007C4E9F"/>
    <w:rsid w:val="007C5F2A"/>
    <w:rsid w:val="007C6205"/>
    <w:rsid w:val="007C657E"/>
    <w:rsid w:val="007C65A0"/>
    <w:rsid w:val="007C72F2"/>
    <w:rsid w:val="007C7A75"/>
    <w:rsid w:val="007D0D6B"/>
    <w:rsid w:val="007D19C4"/>
    <w:rsid w:val="007D1F99"/>
    <w:rsid w:val="007D2C32"/>
    <w:rsid w:val="007D31BB"/>
    <w:rsid w:val="007D424A"/>
    <w:rsid w:val="007D50E2"/>
    <w:rsid w:val="007D5F39"/>
    <w:rsid w:val="007D71F1"/>
    <w:rsid w:val="007E0271"/>
    <w:rsid w:val="007E0FFA"/>
    <w:rsid w:val="007E1DE2"/>
    <w:rsid w:val="007E2F2F"/>
    <w:rsid w:val="007E3CDD"/>
    <w:rsid w:val="007E3E5D"/>
    <w:rsid w:val="007E6110"/>
    <w:rsid w:val="007E7149"/>
    <w:rsid w:val="007F20DA"/>
    <w:rsid w:val="007F22BA"/>
    <w:rsid w:val="007F3303"/>
    <w:rsid w:val="007F7F5C"/>
    <w:rsid w:val="00800052"/>
    <w:rsid w:val="00800344"/>
    <w:rsid w:val="0080091F"/>
    <w:rsid w:val="00801BE3"/>
    <w:rsid w:val="00802AD4"/>
    <w:rsid w:val="00802D53"/>
    <w:rsid w:val="00803C5A"/>
    <w:rsid w:val="008066CE"/>
    <w:rsid w:val="00810031"/>
    <w:rsid w:val="00810236"/>
    <w:rsid w:val="00810C38"/>
    <w:rsid w:val="008117FD"/>
    <w:rsid w:val="00811D70"/>
    <w:rsid w:val="00811FA0"/>
    <w:rsid w:val="00813DB1"/>
    <w:rsid w:val="00814330"/>
    <w:rsid w:val="008149BC"/>
    <w:rsid w:val="00814FCD"/>
    <w:rsid w:val="0081515E"/>
    <w:rsid w:val="00816435"/>
    <w:rsid w:val="0081652D"/>
    <w:rsid w:val="00820BD2"/>
    <w:rsid w:val="0082103C"/>
    <w:rsid w:val="00821CB8"/>
    <w:rsid w:val="00821ED7"/>
    <w:rsid w:val="00823DFA"/>
    <w:rsid w:val="008240B5"/>
    <w:rsid w:val="00824865"/>
    <w:rsid w:val="008253A7"/>
    <w:rsid w:val="00833EF7"/>
    <w:rsid w:val="00835A15"/>
    <w:rsid w:val="00837B06"/>
    <w:rsid w:val="00842904"/>
    <w:rsid w:val="00843360"/>
    <w:rsid w:val="00845416"/>
    <w:rsid w:val="00845456"/>
    <w:rsid w:val="008512FE"/>
    <w:rsid w:val="00852459"/>
    <w:rsid w:val="008525D2"/>
    <w:rsid w:val="0085264D"/>
    <w:rsid w:val="00853505"/>
    <w:rsid w:val="00855C98"/>
    <w:rsid w:val="00856A5C"/>
    <w:rsid w:val="00857053"/>
    <w:rsid w:val="008574DE"/>
    <w:rsid w:val="00857C88"/>
    <w:rsid w:val="0086002C"/>
    <w:rsid w:val="00860CEE"/>
    <w:rsid w:val="008613B0"/>
    <w:rsid w:val="008623D6"/>
    <w:rsid w:val="00865784"/>
    <w:rsid w:val="00866274"/>
    <w:rsid w:val="0086634B"/>
    <w:rsid w:val="00867A5E"/>
    <w:rsid w:val="00871F62"/>
    <w:rsid w:val="0087239A"/>
    <w:rsid w:val="008749AA"/>
    <w:rsid w:val="00875075"/>
    <w:rsid w:val="008763BC"/>
    <w:rsid w:val="0087664B"/>
    <w:rsid w:val="00877BFC"/>
    <w:rsid w:val="00877DF7"/>
    <w:rsid w:val="00880773"/>
    <w:rsid w:val="00880789"/>
    <w:rsid w:val="00881960"/>
    <w:rsid w:val="00881BE8"/>
    <w:rsid w:val="00881DA6"/>
    <w:rsid w:val="008826A1"/>
    <w:rsid w:val="008827AD"/>
    <w:rsid w:val="00882B9F"/>
    <w:rsid w:val="00884FC9"/>
    <w:rsid w:val="00886366"/>
    <w:rsid w:val="00886BCB"/>
    <w:rsid w:val="00886EAC"/>
    <w:rsid w:val="00886F30"/>
    <w:rsid w:val="008872E9"/>
    <w:rsid w:val="008876DA"/>
    <w:rsid w:val="00890127"/>
    <w:rsid w:val="00891345"/>
    <w:rsid w:val="00892EE9"/>
    <w:rsid w:val="0089345E"/>
    <w:rsid w:val="008961F7"/>
    <w:rsid w:val="008A0097"/>
    <w:rsid w:val="008A00D8"/>
    <w:rsid w:val="008A02E1"/>
    <w:rsid w:val="008A0DE1"/>
    <w:rsid w:val="008A28C7"/>
    <w:rsid w:val="008A36C8"/>
    <w:rsid w:val="008A3822"/>
    <w:rsid w:val="008A44AB"/>
    <w:rsid w:val="008A4B63"/>
    <w:rsid w:val="008A5244"/>
    <w:rsid w:val="008A57BA"/>
    <w:rsid w:val="008A61BF"/>
    <w:rsid w:val="008A6956"/>
    <w:rsid w:val="008A6F1C"/>
    <w:rsid w:val="008B0499"/>
    <w:rsid w:val="008B06C5"/>
    <w:rsid w:val="008B31D6"/>
    <w:rsid w:val="008B5065"/>
    <w:rsid w:val="008B54B9"/>
    <w:rsid w:val="008B65E0"/>
    <w:rsid w:val="008B7461"/>
    <w:rsid w:val="008C0504"/>
    <w:rsid w:val="008C0BF4"/>
    <w:rsid w:val="008C251D"/>
    <w:rsid w:val="008C2C88"/>
    <w:rsid w:val="008C3017"/>
    <w:rsid w:val="008C3B66"/>
    <w:rsid w:val="008C46EE"/>
    <w:rsid w:val="008C4F37"/>
    <w:rsid w:val="008C54F9"/>
    <w:rsid w:val="008C792A"/>
    <w:rsid w:val="008D018E"/>
    <w:rsid w:val="008D0753"/>
    <w:rsid w:val="008D36A3"/>
    <w:rsid w:val="008D3B6F"/>
    <w:rsid w:val="008D3D2C"/>
    <w:rsid w:val="008D606C"/>
    <w:rsid w:val="008D63EE"/>
    <w:rsid w:val="008D6B1C"/>
    <w:rsid w:val="008E0117"/>
    <w:rsid w:val="008E0FAD"/>
    <w:rsid w:val="008E1D93"/>
    <w:rsid w:val="008E1DDD"/>
    <w:rsid w:val="008E2A91"/>
    <w:rsid w:val="008E37C1"/>
    <w:rsid w:val="008E5BCE"/>
    <w:rsid w:val="008E5F2C"/>
    <w:rsid w:val="008E6E99"/>
    <w:rsid w:val="008E729D"/>
    <w:rsid w:val="008E7F0E"/>
    <w:rsid w:val="008F01F1"/>
    <w:rsid w:val="008F3724"/>
    <w:rsid w:val="008F5E49"/>
    <w:rsid w:val="008F5F16"/>
    <w:rsid w:val="008F6578"/>
    <w:rsid w:val="008F6ACF"/>
    <w:rsid w:val="00900972"/>
    <w:rsid w:val="00902AE3"/>
    <w:rsid w:val="00902B51"/>
    <w:rsid w:val="00903EB1"/>
    <w:rsid w:val="00904216"/>
    <w:rsid w:val="00904549"/>
    <w:rsid w:val="0090509E"/>
    <w:rsid w:val="00905C35"/>
    <w:rsid w:val="00905E88"/>
    <w:rsid w:val="00906225"/>
    <w:rsid w:val="009078E2"/>
    <w:rsid w:val="009100D5"/>
    <w:rsid w:val="009102E6"/>
    <w:rsid w:val="009105B2"/>
    <w:rsid w:val="00911098"/>
    <w:rsid w:val="009115E7"/>
    <w:rsid w:val="00911F7B"/>
    <w:rsid w:val="00913EB3"/>
    <w:rsid w:val="00914F5B"/>
    <w:rsid w:val="009157A5"/>
    <w:rsid w:val="009158CF"/>
    <w:rsid w:val="0091791C"/>
    <w:rsid w:val="00917C82"/>
    <w:rsid w:val="00917DC0"/>
    <w:rsid w:val="0092069B"/>
    <w:rsid w:val="0092154A"/>
    <w:rsid w:val="00921DF6"/>
    <w:rsid w:val="00922FA1"/>
    <w:rsid w:val="0092358B"/>
    <w:rsid w:val="0092397F"/>
    <w:rsid w:val="00923E07"/>
    <w:rsid w:val="00923E60"/>
    <w:rsid w:val="0092450B"/>
    <w:rsid w:val="00924E95"/>
    <w:rsid w:val="00925937"/>
    <w:rsid w:val="00926852"/>
    <w:rsid w:val="00930E94"/>
    <w:rsid w:val="009311D9"/>
    <w:rsid w:val="00933A3D"/>
    <w:rsid w:val="00933EF1"/>
    <w:rsid w:val="0093435D"/>
    <w:rsid w:val="009347CC"/>
    <w:rsid w:val="00937515"/>
    <w:rsid w:val="009403C7"/>
    <w:rsid w:val="0094083B"/>
    <w:rsid w:val="00940B0B"/>
    <w:rsid w:val="00941797"/>
    <w:rsid w:val="0094379E"/>
    <w:rsid w:val="00945BCA"/>
    <w:rsid w:val="00946466"/>
    <w:rsid w:val="009464BE"/>
    <w:rsid w:val="009476E1"/>
    <w:rsid w:val="00947CD5"/>
    <w:rsid w:val="009509C7"/>
    <w:rsid w:val="00950FC6"/>
    <w:rsid w:val="00951947"/>
    <w:rsid w:val="00951C21"/>
    <w:rsid w:val="009539A4"/>
    <w:rsid w:val="009551FF"/>
    <w:rsid w:val="00955815"/>
    <w:rsid w:val="009577A4"/>
    <w:rsid w:val="009578D4"/>
    <w:rsid w:val="0096035B"/>
    <w:rsid w:val="0096237B"/>
    <w:rsid w:val="00962714"/>
    <w:rsid w:val="00964386"/>
    <w:rsid w:val="00964B5C"/>
    <w:rsid w:val="009668CA"/>
    <w:rsid w:val="00967410"/>
    <w:rsid w:val="00967694"/>
    <w:rsid w:val="00967E42"/>
    <w:rsid w:val="00971A7C"/>
    <w:rsid w:val="009733A1"/>
    <w:rsid w:val="00973B4D"/>
    <w:rsid w:val="00973F56"/>
    <w:rsid w:val="009742D8"/>
    <w:rsid w:val="00976206"/>
    <w:rsid w:val="00977F29"/>
    <w:rsid w:val="0098008A"/>
    <w:rsid w:val="0098074E"/>
    <w:rsid w:val="009810C9"/>
    <w:rsid w:val="0098214A"/>
    <w:rsid w:val="00982744"/>
    <w:rsid w:val="00983612"/>
    <w:rsid w:val="009847E1"/>
    <w:rsid w:val="0098512D"/>
    <w:rsid w:val="009871A3"/>
    <w:rsid w:val="009907CF"/>
    <w:rsid w:val="009909C7"/>
    <w:rsid w:val="00990E97"/>
    <w:rsid w:val="0099124B"/>
    <w:rsid w:val="00995043"/>
    <w:rsid w:val="00996D6A"/>
    <w:rsid w:val="00997036"/>
    <w:rsid w:val="00997156"/>
    <w:rsid w:val="009975A6"/>
    <w:rsid w:val="009A1C05"/>
    <w:rsid w:val="009A37E9"/>
    <w:rsid w:val="009A3C2B"/>
    <w:rsid w:val="009A44FC"/>
    <w:rsid w:val="009A5124"/>
    <w:rsid w:val="009A6874"/>
    <w:rsid w:val="009B1A9B"/>
    <w:rsid w:val="009B1ED1"/>
    <w:rsid w:val="009B306A"/>
    <w:rsid w:val="009B40CA"/>
    <w:rsid w:val="009B4CD3"/>
    <w:rsid w:val="009B6F79"/>
    <w:rsid w:val="009B7E0D"/>
    <w:rsid w:val="009C2787"/>
    <w:rsid w:val="009C2F0F"/>
    <w:rsid w:val="009C361C"/>
    <w:rsid w:val="009C44A1"/>
    <w:rsid w:val="009C44AE"/>
    <w:rsid w:val="009C4AA4"/>
    <w:rsid w:val="009C645B"/>
    <w:rsid w:val="009C67AE"/>
    <w:rsid w:val="009C6BB5"/>
    <w:rsid w:val="009C6FE7"/>
    <w:rsid w:val="009C7C26"/>
    <w:rsid w:val="009C7C91"/>
    <w:rsid w:val="009D10DC"/>
    <w:rsid w:val="009D2ED0"/>
    <w:rsid w:val="009D433A"/>
    <w:rsid w:val="009D688F"/>
    <w:rsid w:val="009D7467"/>
    <w:rsid w:val="009E186E"/>
    <w:rsid w:val="009E1E62"/>
    <w:rsid w:val="009E319C"/>
    <w:rsid w:val="009E426D"/>
    <w:rsid w:val="009E4BFB"/>
    <w:rsid w:val="009E4C00"/>
    <w:rsid w:val="009E6F79"/>
    <w:rsid w:val="009E77FC"/>
    <w:rsid w:val="009F0DFA"/>
    <w:rsid w:val="009F0FC3"/>
    <w:rsid w:val="009F1E10"/>
    <w:rsid w:val="009F206C"/>
    <w:rsid w:val="009F4732"/>
    <w:rsid w:val="009F4FEB"/>
    <w:rsid w:val="009F6F3E"/>
    <w:rsid w:val="009F6FF7"/>
    <w:rsid w:val="00A00FC8"/>
    <w:rsid w:val="00A01633"/>
    <w:rsid w:val="00A03DB5"/>
    <w:rsid w:val="00A04D0D"/>
    <w:rsid w:val="00A102E3"/>
    <w:rsid w:val="00A10BBB"/>
    <w:rsid w:val="00A10CAD"/>
    <w:rsid w:val="00A12661"/>
    <w:rsid w:val="00A134B3"/>
    <w:rsid w:val="00A138D1"/>
    <w:rsid w:val="00A13D5C"/>
    <w:rsid w:val="00A159BF"/>
    <w:rsid w:val="00A168A3"/>
    <w:rsid w:val="00A171ED"/>
    <w:rsid w:val="00A2095A"/>
    <w:rsid w:val="00A21530"/>
    <w:rsid w:val="00A21AA7"/>
    <w:rsid w:val="00A223BB"/>
    <w:rsid w:val="00A223BF"/>
    <w:rsid w:val="00A22C44"/>
    <w:rsid w:val="00A231C3"/>
    <w:rsid w:val="00A23423"/>
    <w:rsid w:val="00A23A6E"/>
    <w:rsid w:val="00A24ADC"/>
    <w:rsid w:val="00A25184"/>
    <w:rsid w:val="00A26BBD"/>
    <w:rsid w:val="00A308EC"/>
    <w:rsid w:val="00A3173C"/>
    <w:rsid w:val="00A32A6D"/>
    <w:rsid w:val="00A3359E"/>
    <w:rsid w:val="00A33B95"/>
    <w:rsid w:val="00A35494"/>
    <w:rsid w:val="00A365A3"/>
    <w:rsid w:val="00A36CA5"/>
    <w:rsid w:val="00A42AD2"/>
    <w:rsid w:val="00A43004"/>
    <w:rsid w:val="00A431B2"/>
    <w:rsid w:val="00A45CD9"/>
    <w:rsid w:val="00A47B63"/>
    <w:rsid w:val="00A47C20"/>
    <w:rsid w:val="00A52C22"/>
    <w:rsid w:val="00A52CF2"/>
    <w:rsid w:val="00A53CDB"/>
    <w:rsid w:val="00A55468"/>
    <w:rsid w:val="00A554C6"/>
    <w:rsid w:val="00A55E58"/>
    <w:rsid w:val="00A56157"/>
    <w:rsid w:val="00A571E2"/>
    <w:rsid w:val="00A571FA"/>
    <w:rsid w:val="00A571FF"/>
    <w:rsid w:val="00A61097"/>
    <w:rsid w:val="00A622DA"/>
    <w:rsid w:val="00A6342B"/>
    <w:rsid w:val="00A63F0C"/>
    <w:rsid w:val="00A644BF"/>
    <w:rsid w:val="00A644DE"/>
    <w:rsid w:val="00A65265"/>
    <w:rsid w:val="00A65350"/>
    <w:rsid w:val="00A667F7"/>
    <w:rsid w:val="00A66F7F"/>
    <w:rsid w:val="00A700A9"/>
    <w:rsid w:val="00A72CA9"/>
    <w:rsid w:val="00A73993"/>
    <w:rsid w:val="00A73E68"/>
    <w:rsid w:val="00A7696B"/>
    <w:rsid w:val="00A7777F"/>
    <w:rsid w:val="00A80274"/>
    <w:rsid w:val="00A81F71"/>
    <w:rsid w:val="00A82346"/>
    <w:rsid w:val="00A831A6"/>
    <w:rsid w:val="00A84B69"/>
    <w:rsid w:val="00A85CB7"/>
    <w:rsid w:val="00A871FC"/>
    <w:rsid w:val="00A876BE"/>
    <w:rsid w:val="00A90425"/>
    <w:rsid w:val="00A93947"/>
    <w:rsid w:val="00A943D5"/>
    <w:rsid w:val="00A94585"/>
    <w:rsid w:val="00A94F21"/>
    <w:rsid w:val="00A9791B"/>
    <w:rsid w:val="00AA2516"/>
    <w:rsid w:val="00AA522F"/>
    <w:rsid w:val="00AA6CD5"/>
    <w:rsid w:val="00AB057E"/>
    <w:rsid w:val="00AB0C37"/>
    <w:rsid w:val="00AB1773"/>
    <w:rsid w:val="00AB2E72"/>
    <w:rsid w:val="00AB3385"/>
    <w:rsid w:val="00AB3D08"/>
    <w:rsid w:val="00AB54D5"/>
    <w:rsid w:val="00AB557C"/>
    <w:rsid w:val="00AB6134"/>
    <w:rsid w:val="00AC095F"/>
    <w:rsid w:val="00AC10CA"/>
    <w:rsid w:val="00AC16F4"/>
    <w:rsid w:val="00AC2ACD"/>
    <w:rsid w:val="00AC2FC9"/>
    <w:rsid w:val="00AC502E"/>
    <w:rsid w:val="00AC5113"/>
    <w:rsid w:val="00AC5A51"/>
    <w:rsid w:val="00AC5BD5"/>
    <w:rsid w:val="00AD078C"/>
    <w:rsid w:val="00AD1A6C"/>
    <w:rsid w:val="00AD2FA1"/>
    <w:rsid w:val="00AD6D10"/>
    <w:rsid w:val="00AD73B5"/>
    <w:rsid w:val="00AE0451"/>
    <w:rsid w:val="00AE09FD"/>
    <w:rsid w:val="00AE1563"/>
    <w:rsid w:val="00AE1715"/>
    <w:rsid w:val="00AE1BCC"/>
    <w:rsid w:val="00AE246B"/>
    <w:rsid w:val="00AE30E9"/>
    <w:rsid w:val="00AE42D0"/>
    <w:rsid w:val="00AE4D1C"/>
    <w:rsid w:val="00AE50BE"/>
    <w:rsid w:val="00AE686F"/>
    <w:rsid w:val="00AE6DF3"/>
    <w:rsid w:val="00AE7273"/>
    <w:rsid w:val="00AF0D40"/>
    <w:rsid w:val="00AF52E5"/>
    <w:rsid w:val="00AF649A"/>
    <w:rsid w:val="00AF7A24"/>
    <w:rsid w:val="00B00244"/>
    <w:rsid w:val="00B007FB"/>
    <w:rsid w:val="00B018F4"/>
    <w:rsid w:val="00B03100"/>
    <w:rsid w:val="00B03418"/>
    <w:rsid w:val="00B03F3A"/>
    <w:rsid w:val="00B04A73"/>
    <w:rsid w:val="00B04D21"/>
    <w:rsid w:val="00B04E57"/>
    <w:rsid w:val="00B04E83"/>
    <w:rsid w:val="00B076E8"/>
    <w:rsid w:val="00B07EF2"/>
    <w:rsid w:val="00B1069F"/>
    <w:rsid w:val="00B11095"/>
    <w:rsid w:val="00B153FB"/>
    <w:rsid w:val="00B15925"/>
    <w:rsid w:val="00B15AFC"/>
    <w:rsid w:val="00B16199"/>
    <w:rsid w:val="00B1725D"/>
    <w:rsid w:val="00B21DC8"/>
    <w:rsid w:val="00B2258B"/>
    <w:rsid w:val="00B22EC1"/>
    <w:rsid w:val="00B22EDE"/>
    <w:rsid w:val="00B230F1"/>
    <w:rsid w:val="00B238D6"/>
    <w:rsid w:val="00B23B8C"/>
    <w:rsid w:val="00B257C1"/>
    <w:rsid w:val="00B25C81"/>
    <w:rsid w:val="00B26133"/>
    <w:rsid w:val="00B2729E"/>
    <w:rsid w:val="00B3008A"/>
    <w:rsid w:val="00B3093A"/>
    <w:rsid w:val="00B31F4F"/>
    <w:rsid w:val="00B3213F"/>
    <w:rsid w:val="00B329E2"/>
    <w:rsid w:val="00B34225"/>
    <w:rsid w:val="00B34F1E"/>
    <w:rsid w:val="00B365F9"/>
    <w:rsid w:val="00B36EE6"/>
    <w:rsid w:val="00B379C1"/>
    <w:rsid w:val="00B41F97"/>
    <w:rsid w:val="00B42D8F"/>
    <w:rsid w:val="00B42DC7"/>
    <w:rsid w:val="00B44641"/>
    <w:rsid w:val="00B44E4C"/>
    <w:rsid w:val="00B44FB1"/>
    <w:rsid w:val="00B46F2F"/>
    <w:rsid w:val="00B46FF9"/>
    <w:rsid w:val="00B516F3"/>
    <w:rsid w:val="00B51906"/>
    <w:rsid w:val="00B52226"/>
    <w:rsid w:val="00B54208"/>
    <w:rsid w:val="00B5440C"/>
    <w:rsid w:val="00B54A48"/>
    <w:rsid w:val="00B55A94"/>
    <w:rsid w:val="00B56589"/>
    <w:rsid w:val="00B5673C"/>
    <w:rsid w:val="00B5690F"/>
    <w:rsid w:val="00B60737"/>
    <w:rsid w:val="00B60AC6"/>
    <w:rsid w:val="00B60DF9"/>
    <w:rsid w:val="00B6135B"/>
    <w:rsid w:val="00B632DB"/>
    <w:rsid w:val="00B638A1"/>
    <w:rsid w:val="00B6436E"/>
    <w:rsid w:val="00B65E89"/>
    <w:rsid w:val="00B666CB"/>
    <w:rsid w:val="00B66804"/>
    <w:rsid w:val="00B66A2A"/>
    <w:rsid w:val="00B70946"/>
    <w:rsid w:val="00B709FB"/>
    <w:rsid w:val="00B71735"/>
    <w:rsid w:val="00B717EF"/>
    <w:rsid w:val="00B72A48"/>
    <w:rsid w:val="00B73237"/>
    <w:rsid w:val="00B737C8"/>
    <w:rsid w:val="00B750E3"/>
    <w:rsid w:val="00B760DC"/>
    <w:rsid w:val="00B764F8"/>
    <w:rsid w:val="00B7685F"/>
    <w:rsid w:val="00B76B41"/>
    <w:rsid w:val="00B76B94"/>
    <w:rsid w:val="00B76C28"/>
    <w:rsid w:val="00B77058"/>
    <w:rsid w:val="00B7736C"/>
    <w:rsid w:val="00B77D07"/>
    <w:rsid w:val="00B836F4"/>
    <w:rsid w:val="00B83827"/>
    <w:rsid w:val="00B83C95"/>
    <w:rsid w:val="00B84A34"/>
    <w:rsid w:val="00B85EAF"/>
    <w:rsid w:val="00B86041"/>
    <w:rsid w:val="00B863B0"/>
    <w:rsid w:val="00B86AE4"/>
    <w:rsid w:val="00B86E37"/>
    <w:rsid w:val="00B87E11"/>
    <w:rsid w:val="00B93A0C"/>
    <w:rsid w:val="00B9690C"/>
    <w:rsid w:val="00B96FE3"/>
    <w:rsid w:val="00B97E1E"/>
    <w:rsid w:val="00BA1E82"/>
    <w:rsid w:val="00BA23F4"/>
    <w:rsid w:val="00BA2F66"/>
    <w:rsid w:val="00BA42F7"/>
    <w:rsid w:val="00BA5582"/>
    <w:rsid w:val="00BA66E2"/>
    <w:rsid w:val="00BA7081"/>
    <w:rsid w:val="00BA71DC"/>
    <w:rsid w:val="00BA740F"/>
    <w:rsid w:val="00BA7C84"/>
    <w:rsid w:val="00BB0105"/>
    <w:rsid w:val="00BB0DB1"/>
    <w:rsid w:val="00BB185C"/>
    <w:rsid w:val="00BB18A1"/>
    <w:rsid w:val="00BB1BB2"/>
    <w:rsid w:val="00BB2285"/>
    <w:rsid w:val="00BB2ED9"/>
    <w:rsid w:val="00BB3C86"/>
    <w:rsid w:val="00BB4295"/>
    <w:rsid w:val="00BB498D"/>
    <w:rsid w:val="00BB55CD"/>
    <w:rsid w:val="00BB5842"/>
    <w:rsid w:val="00BC04DB"/>
    <w:rsid w:val="00BC0C8A"/>
    <w:rsid w:val="00BC18EF"/>
    <w:rsid w:val="00BC1D0A"/>
    <w:rsid w:val="00BC5F0B"/>
    <w:rsid w:val="00BC641A"/>
    <w:rsid w:val="00BC64F1"/>
    <w:rsid w:val="00BC6D7F"/>
    <w:rsid w:val="00BD0354"/>
    <w:rsid w:val="00BD13E0"/>
    <w:rsid w:val="00BD1807"/>
    <w:rsid w:val="00BD2CCE"/>
    <w:rsid w:val="00BD3018"/>
    <w:rsid w:val="00BD3686"/>
    <w:rsid w:val="00BD4702"/>
    <w:rsid w:val="00BD6307"/>
    <w:rsid w:val="00BD6C30"/>
    <w:rsid w:val="00BD762F"/>
    <w:rsid w:val="00BD7F5D"/>
    <w:rsid w:val="00BE047A"/>
    <w:rsid w:val="00BE04FA"/>
    <w:rsid w:val="00BE05B1"/>
    <w:rsid w:val="00BE19DE"/>
    <w:rsid w:val="00BE1F0C"/>
    <w:rsid w:val="00BE276E"/>
    <w:rsid w:val="00BE29E2"/>
    <w:rsid w:val="00BE4484"/>
    <w:rsid w:val="00BE45E2"/>
    <w:rsid w:val="00BE4D24"/>
    <w:rsid w:val="00BE556F"/>
    <w:rsid w:val="00BE6967"/>
    <w:rsid w:val="00BE6B40"/>
    <w:rsid w:val="00BE6B7F"/>
    <w:rsid w:val="00BE792D"/>
    <w:rsid w:val="00BE7ED4"/>
    <w:rsid w:val="00BF1AF0"/>
    <w:rsid w:val="00BF1B4F"/>
    <w:rsid w:val="00BF1E61"/>
    <w:rsid w:val="00BF1F7E"/>
    <w:rsid w:val="00BF2A64"/>
    <w:rsid w:val="00BF3177"/>
    <w:rsid w:val="00BF3803"/>
    <w:rsid w:val="00BF389B"/>
    <w:rsid w:val="00BF3A8A"/>
    <w:rsid w:val="00BF4129"/>
    <w:rsid w:val="00BF61D3"/>
    <w:rsid w:val="00BF6527"/>
    <w:rsid w:val="00BF683A"/>
    <w:rsid w:val="00BF7A39"/>
    <w:rsid w:val="00BF7EB0"/>
    <w:rsid w:val="00C00C41"/>
    <w:rsid w:val="00C00C6E"/>
    <w:rsid w:val="00C00F37"/>
    <w:rsid w:val="00C03823"/>
    <w:rsid w:val="00C04066"/>
    <w:rsid w:val="00C0639A"/>
    <w:rsid w:val="00C06CB8"/>
    <w:rsid w:val="00C07E17"/>
    <w:rsid w:val="00C10E5B"/>
    <w:rsid w:val="00C12793"/>
    <w:rsid w:val="00C13DAA"/>
    <w:rsid w:val="00C14727"/>
    <w:rsid w:val="00C149D5"/>
    <w:rsid w:val="00C14C35"/>
    <w:rsid w:val="00C14DB4"/>
    <w:rsid w:val="00C14E3E"/>
    <w:rsid w:val="00C20ABF"/>
    <w:rsid w:val="00C21596"/>
    <w:rsid w:val="00C22B4D"/>
    <w:rsid w:val="00C259F3"/>
    <w:rsid w:val="00C26DB9"/>
    <w:rsid w:val="00C306FE"/>
    <w:rsid w:val="00C30E71"/>
    <w:rsid w:val="00C35CF3"/>
    <w:rsid w:val="00C37EF7"/>
    <w:rsid w:val="00C40B2E"/>
    <w:rsid w:val="00C40E4F"/>
    <w:rsid w:val="00C41F33"/>
    <w:rsid w:val="00C42165"/>
    <w:rsid w:val="00C42425"/>
    <w:rsid w:val="00C424F3"/>
    <w:rsid w:val="00C43D48"/>
    <w:rsid w:val="00C44441"/>
    <w:rsid w:val="00C44634"/>
    <w:rsid w:val="00C4720E"/>
    <w:rsid w:val="00C474DB"/>
    <w:rsid w:val="00C47B71"/>
    <w:rsid w:val="00C47DE8"/>
    <w:rsid w:val="00C5296E"/>
    <w:rsid w:val="00C538E8"/>
    <w:rsid w:val="00C543EB"/>
    <w:rsid w:val="00C560A7"/>
    <w:rsid w:val="00C5620E"/>
    <w:rsid w:val="00C5681E"/>
    <w:rsid w:val="00C56FD6"/>
    <w:rsid w:val="00C61F6E"/>
    <w:rsid w:val="00C676B9"/>
    <w:rsid w:val="00C7169F"/>
    <w:rsid w:val="00C73DD1"/>
    <w:rsid w:val="00C74FCD"/>
    <w:rsid w:val="00C75D65"/>
    <w:rsid w:val="00C75F51"/>
    <w:rsid w:val="00C777EA"/>
    <w:rsid w:val="00C8159B"/>
    <w:rsid w:val="00C81D5C"/>
    <w:rsid w:val="00C82729"/>
    <w:rsid w:val="00C83773"/>
    <w:rsid w:val="00C859A6"/>
    <w:rsid w:val="00C9104A"/>
    <w:rsid w:val="00C91920"/>
    <w:rsid w:val="00C92679"/>
    <w:rsid w:val="00C944E6"/>
    <w:rsid w:val="00C958B8"/>
    <w:rsid w:val="00C960B0"/>
    <w:rsid w:val="00C97430"/>
    <w:rsid w:val="00C975BE"/>
    <w:rsid w:val="00CA4712"/>
    <w:rsid w:val="00CA63A4"/>
    <w:rsid w:val="00CA71A7"/>
    <w:rsid w:val="00CA779C"/>
    <w:rsid w:val="00CA7A3E"/>
    <w:rsid w:val="00CA7E64"/>
    <w:rsid w:val="00CB0D5A"/>
    <w:rsid w:val="00CB0DF0"/>
    <w:rsid w:val="00CB1D3E"/>
    <w:rsid w:val="00CB2BF5"/>
    <w:rsid w:val="00CB353B"/>
    <w:rsid w:val="00CC0706"/>
    <w:rsid w:val="00CC0917"/>
    <w:rsid w:val="00CC0957"/>
    <w:rsid w:val="00CC114A"/>
    <w:rsid w:val="00CC2238"/>
    <w:rsid w:val="00CC5A39"/>
    <w:rsid w:val="00CC61F3"/>
    <w:rsid w:val="00CC7B23"/>
    <w:rsid w:val="00CD03C7"/>
    <w:rsid w:val="00CD1579"/>
    <w:rsid w:val="00CD249C"/>
    <w:rsid w:val="00CD4210"/>
    <w:rsid w:val="00CD459A"/>
    <w:rsid w:val="00CD55B2"/>
    <w:rsid w:val="00CD714E"/>
    <w:rsid w:val="00CD777E"/>
    <w:rsid w:val="00CE02D9"/>
    <w:rsid w:val="00CE0468"/>
    <w:rsid w:val="00CE080E"/>
    <w:rsid w:val="00CE3685"/>
    <w:rsid w:val="00CE3B0B"/>
    <w:rsid w:val="00CE3EAD"/>
    <w:rsid w:val="00CE49E6"/>
    <w:rsid w:val="00CE5BCE"/>
    <w:rsid w:val="00CE6409"/>
    <w:rsid w:val="00CE6CCB"/>
    <w:rsid w:val="00CE7082"/>
    <w:rsid w:val="00CE7C1F"/>
    <w:rsid w:val="00CF000E"/>
    <w:rsid w:val="00CF1969"/>
    <w:rsid w:val="00CF2929"/>
    <w:rsid w:val="00CF376F"/>
    <w:rsid w:val="00CF3CA3"/>
    <w:rsid w:val="00CF477A"/>
    <w:rsid w:val="00CF4D5B"/>
    <w:rsid w:val="00D00D90"/>
    <w:rsid w:val="00D01BFE"/>
    <w:rsid w:val="00D02854"/>
    <w:rsid w:val="00D0298A"/>
    <w:rsid w:val="00D03484"/>
    <w:rsid w:val="00D05726"/>
    <w:rsid w:val="00D0577B"/>
    <w:rsid w:val="00D077C1"/>
    <w:rsid w:val="00D07B1B"/>
    <w:rsid w:val="00D10B16"/>
    <w:rsid w:val="00D119E7"/>
    <w:rsid w:val="00D11FB7"/>
    <w:rsid w:val="00D136E8"/>
    <w:rsid w:val="00D13D28"/>
    <w:rsid w:val="00D14B84"/>
    <w:rsid w:val="00D15A1B"/>
    <w:rsid w:val="00D1720A"/>
    <w:rsid w:val="00D176DF"/>
    <w:rsid w:val="00D209B6"/>
    <w:rsid w:val="00D20BB0"/>
    <w:rsid w:val="00D2429C"/>
    <w:rsid w:val="00D259BD"/>
    <w:rsid w:val="00D26C06"/>
    <w:rsid w:val="00D312B0"/>
    <w:rsid w:val="00D318D1"/>
    <w:rsid w:val="00D31F42"/>
    <w:rsid w:val="00D34BED"/>
    <w:rsid w:val="00D35D29"/>
    <w:rsid w:val="00D36B37"/>
    <w:rsid w:val="00D36D4B"/>
    <w:rsid w:val="00D37D9C"/>
    <w:rsid w:val="00D40686"/>
    <w:rsid w:val="00D429E5"/>
    <w:rsid w:val="00D4368E"/>
    <w:rsid w:val="00D47A5D"/>
    <w:rsid w:val="00D525A4"/>
    <w:rsid w:val="00D53048"/>
    <w:rsid w:val="00D541F1"/>
    <w:rsid w:val="00D5505E"/>
    <w:rsid w:val="00D55879"/>
    <w:rsid w:val="00D5650C"/>
    <w:rsid w:val="00D56EF9"/>
    <w:rsid w:val="00D62574"/>
    <w:rsid w:val="00D635C3"/>
    <w:rsid w:val="00D63BD1"/>
    <w:rsid w:val="00D63C7A"/>
    <w:rsid w:val="00D64290"/>
    <w:rsid w:val="00D64454"/>
    <w:rsid w:val="00D65734"/>
    <w:rsid w:val="00D6595B"/>
    <w:rsid w:val="00D65AB2"/>
    <w:rsid w:val="00D65E6E"/>
    <w:rsid w:val="00D66F33"/>
    <w:rsid w:val="00D67487"/>
    <w:rsid w:val="00D7167A"/>
    <w:rsid w:val="00D743DF"/>
    <w:rsid w:val="00D74A71"/>
    <w:rsid w:val="00D756D3"/>
    <w:rsid w:val="00D768E1"/>
    <w:rsid w:val="00D80FD3"/>
    <w:rsid w:val="00D82096"/>
    <w:rsid w:val="00D82400"/>
    <w:rsid w:val="00D830DC"/>
    <w:rsid w:val="00D839B8"/>
    <w:rsid w:val="00D83F79"/>
    <w:rsid w:val="00D84562"/>
    <w:rsid w:val="00D84A15"/>
    <w:rsid w:val="00D86512"/>
    <w:rsid w:val="00D879C8"/>
    <w:rsid w:val="00D87B6F"/>
    <w:rsid w:val="00D87BB0"/>
    <w:rsid w:val="00D93165"/>
    <w:rsid w:val="00D93C57"/>
    <w:rsid w:val="00D952F7"/>
    <w:rsid w:val="00D95F22"/>
    <w:rsid w:val="00D96055"/>
    <w:rsid w:val="00D9783A"/>
    <w:rsid w:val="00D97DE4"/>
    <w:rsid w:val="00DA10EA"/>
    <w:rsid w:val="00DA17C6"/>
    <w:rsid w:val="00DA18E3"/>
    <w:rsid w:val="00DA2B67"/>
    <w:rsid w:val="00DA440F"/>
    <w:rsid w:val="00DB343D"/>
    <w:rsid w:val="00DB3525"/>
    <w:rsid w:val="00DB37F0"/>
    <w:rsid w:val="00DB53EA"/>
    <w:rsid w:val="00DC107B"/>
    <w:rsid w:val="00DC30E0"/>
    <w:rsid w:val="00DC3678"/>
    <w:rsid w:val="00DC3997"/>
    <w:rsid w:val="00DC3BF7"/>
    <w:rsid w:val="00DC4258"/>
    <w:rsid w:val="00DC45F3"/>
    <w:rsid w:val="00DC663A"/>
    <w:rsid w:val="00DD0535"/>
    <w:rsid w:val="00DD0722"/>
    <w:rsid w:val="00DD1430"/>
    <w:rsid w:val="00DD1A5B"/>
    <w:rsid w:val="00DD2B1E"/>
    <w:rsid w:val="00DD59FF"/>
    <w:rsid w:val="00DD6484"/>
    <w:rsid w:val="00DD6B94"/>
    <w:rsid w:val="00DD6D08"/>
    <w:rsid w:val="00DD7C6C"/>
    <w:rsid w:val="00DE0740"/>
    <w:rsid w:val="00DE1080"/>
    <w:rsid w:val="00DE20A9"/>
    <w:rsid w:val="00DE23CF"/>
    <w:rsid w:val="00DE30A4"/>
    <w:rsid w:val="00DE362E"/>
    <w:rsid w:val="00DE4BC1"/>
    <w:rsid w:val="00DE6EDE"/>
    <w:rsid w:val="00DE7984"/>
    <w:rsid w:val="00DF0633"/>
    <w:rsid w:val="00DF0A17"/>
    <w:rsid w:val="00DF16F9"/>
    <w:rsid w:val="00DF1956"/>
    <w:rsid w:val="00DF2579"/>
    <w:rsid w:val="00DF2A87"/>
    <w:rsid w:val="00DF3711"/>
    <w:rsid w:val="00DF4991"/>
    <w:rsid w:val="00DF7153"/>
    <w:rsid w:val="00E009FC"/>
    <w:rsid w:val="00E0117C"/>
    <w:rsid w:val="00E016C5"/>
    <w:rsid w:val="00E02A68"/>
    <w:rsid w:val="00E032C8"/>
    <w:rsid w:val="00E03CAA"/>
    <w:rsid w:val="00E04E51"/>
    <w:rsid w:val="00E0522B"/>
    <w:rsid w:val="00E06572"/>
    <w:rsid w:val="00E07C57"/>
    <w:rsid w:val="00E1104C"/>
    <w:rsid w:val="00E11CA1"/>
    <w:rsid w:val="00E12D0A"/>
    <w:rsid w:val="00E143F5"/>
    <w:rsid w:val="00E14506"/>
    <w:rsid w:val="00E1464B"/>
    <w:rsid w:val="00E16A61"/>
    <w:rsid w:val="00E16C6A"/>
    <w:rsid w:val="00E17C7E"/>
    <w:rsid w:val="00E20948"/>
    <w:rsid w:val="00E22771"/>
    <w:rsid w:val="00E22D0C"/>
    <w:rsid w:val="00E24CDD"/>
    <w:rsid w:val="00E25634"/>
    <w:rsid w:val="00E276B8"/>
    <w:rsid w:val="00E27C66"/>
    <w:rsid w:val="00E32508"/>
    <w:rsid w:val="00E35ECF"/>
    <w:rsid w:val="00E3769F"/>
    <w:rsid w:val="00E37C89"/>
    <w:rsid w:val="00E402BB"/>
    <w:rsid w:val="00E40BA2"/>
    <w:rsid w:val="00E40D20"/>
    <w:rsid w:val="00E42000"/>
    <w:rsid w:val="00E42853"/>
    <w:rsid w:val="00E43CE6"/>
    <w:rsid w:val="00E44719"/>
    <w:rsid w:val="00E44FE2"/>
    <w:rsid w:val="00E46EB2"/>
    <w:rsid w:val="00E51435"/>
    <w:rsid w:val="00E527AB"/>
    <w:rsid w:val="00E5337A"/>
    <w:rsid w:val="00E538C6"/>
    <w:rsid w:val="00E53E61"/>
    <w:rsid w:val="00E5432E"/>
    <w:rsid w:val="00E548C1"/>
    <w:rsid w:val="00E5493C"/>
    <w:rsid w:val="00E54F7E"/>
    <w:rsid w:val="00E55CCC"/>
    <w:rsid w:val="00E5603D"/>
    <w:rsid w:val="00E56D94"/>
    <w:rsid w:val="00E56F7E"/>
    <w:rsid w:val="00E57F53"/>
    <w:rsid w:val="00E605E6"/>
    <w:rsid w:val="00E60F94"/>
    <w:rsid w:val="00E62C7F"/>
    <w:rsid w:val="00E62FF4"/>
    <w:rsid w:val="00E6477F"/>
    <w:rsid w:val="00E66563"/>
    <w:rsid w:val="00E71263"/>
    <w:rsid w:val="00E71359"/>
    <w:rsid w:val="00E715DC"/>
    <w:rsid w:val="00E7178C"/>
    <w:rsid w:val="00E7194A"/>
    <w:rsid w:val="00E727BA"/>
    <w:rsid w:val="00E72E40"/>
    <w:rsid w:val="00E73103"/>
    <w:rsid w:val="00E73590"/>
    <w:rsid w:val="00E7434A"/>
    <w:rsid w:val="00E76FC7"/>
    <w:rsid w:val="00E77351"/>
    <w:rsid w:val="00E8340D"/>
    <w:rsid w:val="00E83561"/>
    <w:rsid w:val="00E847C4"/>
    <w:rsid w:val="00E85EB4"/>
    <w:rsid w:val="00E87A0E"/>
    <w:rsid w:val="00E90840"/>
    <w:rsid w:val="00E91F54"/>
    <w:rsid w:val="00E9217B"/>
    <w:rsid w:val="00EA08ED"/>
    <w:rsid w:val="00EA1790"/>
    <w:rsid w:val="00EA257B"/>
    <w:rsid w:val="00EA41A0"/>
    <w:rsid w:val="00EA562F"/>
    <w:rsid w:val="00EA5AB6"/>
    <w:rsid w:val="00EA6E05"/>
    <w:rsid w:val="00EA78A1"/>
    <w:rsid w:val="00EB0F44"/>
    <w:rsid w:val="00EB3C4C"/>
    <w:rsid w:val="00EB3E70"/>
    <w:rsid w:val="00EB4F06"/>
    <w:rsid w:val="00EB5D76"/>
    <w:rsid w:val="00EB600A"/>
    <w:rsid w:val="00EC0142"/>
    <w:rsid w:val="00EC0880"/>
    <w:rsid w:val="00EC1877"/>
    <w:rsid w:val="00EC1A2C"/>
    <w:rsid w:val="00EC4147"/>
    <w:rsid w:val="00EC465B"/>
    <w:rsid w:val="00EC5221"/>
    <w:rsid w:val="00EC5522"/>
    <w:rsid w:val="00EC5812"/>
    <w:rsid w:val="00EC6A36"/>
    <w:rsid w:val="00EC7473"/>
    <w:rsid w:val="00ED0110"/>
    <w:rsid w:val="00ED0842"/>
    <w:rsid w:val="00ED0876"/>
    <w:rsid w:val="00ED0965"/>
    <w:rsid w:val="00ED19CE"/>
    <w:rsid w:val="00ED3449"/>
    <w:rsid w:val="00ED3D23"/>
    <w:rsid w:val="00ED4133"/>
    <w:rsid w:val="00ED4876"/>
    <w:rsid w:val="00ED4DB5"/>
    <w:rsid w:val="00ED556F"/>
    <w:rsid w:val="00ED67C5"/>
    <w:rsid w:val="00ED7A62"/>
    <w:rsid w:val="00ED7E0C"/>
    <w:rsid w:val="00EE0EED"/>
    <w:rsid w:val="00EE1746"/>
    <w:rsid w:val="00EE1786"/>
    <w:rsid w:val="00EE2827"/>
    <w:rsid w:val="00EE2F72"/>
    <w:rsid w:val="00EE631D"/>
    <w:rsid w:val="00EE6D8C"/>
    <w:rsid w:val="00EE7210"/>
    <w:rsid w:val="00EE76A5"/>
    <w:rsid w:val="00EF05B7"/>
    <w:rsid w:val="00EF139A"/>
    <w:rsid w:val="00EF183F"/>
    <w:rsid w:val="00EF2E6E"/>
    <w:rsid w:val="00EF3439"/>
    <w:rsid w:val="00EF4B67"/>
    <w:rsid w:val="00EF4CD7"/>
    <w:rsid w:val="00EF50D8"/>
    <w:rsid w:val="00EF5499"/>
    <w:rsid w:val="00EF6117"/>
    <w:rsid w:val="00EF66C1"/>
    <w:rsid w:val="00F006E1"/>
    <w:rsid w:val="00F025C9"/>
    <w:rsid w:val="00F03375"/>
    <w:rsid w:val="00F03680"/>
    <w:rsid w:val="00F03C1E"/>
    <w:rsid w:val="00F04798"/>
    <w:rsid w:val="00F050F3"/>
    <w:rsid w:val="00F076BA"/>
    <w:rsid w:val="00F10C8A"/>
    <w:rsid w:val="00F1277C"/>
    <w:rsid w:val="00F13CE1"/>
    <w:rsid w:val="00F142BE"/>
    <w:rsid w:val="00F148D8"/>
    <w:rsid w:val="00F14C39"/>
    <w:rsid w:val="00F14CB9"/>
    <w:rsid w:val="00F14E28"/>
    <w:rsid w:val="00F152E9"/>
    <w:rsid w:val="00F15634"/>
    <w:rsid w:val="00F16B86"/>
    <w:rsid w:val="00F16C03"/>
    <w:rsid w:val="00F16C07"/>
    <w:rsid w:val="00F22883"/>
    <w:rsid w:val="00F22E32"/>
    <w:rsid w:val="00F22E42"/>
    <w:rsid w:val="00F22E79"/>
    <w:rsid w:val="00F2343C"/>
    <w:rsid w:val="00F24E2A"/>
    <w:rsid w:val="00F25046"/>
    <w:rsid w:val="00F262B6"/>
    <w:rsid w:val="00F26D84"/>
    <w:rsid w:val="00F2734B"/>
    <w:rsid w:val="00F27371"/>
    <w:rsid w:val="00F31D5C"/>
    <w:rsid w:val="00F32D2C"/>
    <w:rsid w:val="00F33BE8"/>
    <w:rsid w:val="00F340CF"/>
    <w:rsid w:val="00F3424F"/>
    <w:rsid w:val="00F3467F"/>
    <w:rsid w:val="00F35419"/>
    <w:rsid w:val="00F35452"/>
    <w:rsid w:val="00F3631E"/>
    <w:rsid w:val="00F3647C"/>
    <w:rsid w:val="00F36DAF"/>
    <w:rsid w:val="00F411D4"/>
    <w:rsid w:val="00F41363"/>
    <w:rsid w:val="00F41C4F"/>
    <w:rsid w:val="00F42A82"/>
    <w:rsid w:val="00F4348E"/>
    <w:rsid w:val="00F43719"/>
    <w:rsid w:val="00F43AE1"/>
    <w:rsid w:val="00F43C06"/>
    <w:rsid w:val="00F43F2F"/>
    <w:rsid w:val="00F4532E"/>
    <w:rsid w:val="00F479DE"/>
    <w:rsid w:val="00F504D2"/>
    <w:rsid w:val="00F51867"/>
    <w:rsid w:val="00F51CE6"/>
    <w:rsid w:val="00F527CF"/>
    <w:rsid w:val="00F53FEB"/>
    <w:rsid w:val="00F5461A"/>
    <w:rsid w:val="00F579E1"/>
    <w:rsid w:val="00F57E93"/>
    <w:rsid w:val="00F57FC1"/>
    <w:rsid w:val="00F60297"/>
    <w:rsid w:val="00F61827"/>
    <w:rsid w:val="00F66243"/>
    <w:rsid w:val="00F7219D"/>
    <w:rsid w:val="00F72DFA"/>
    <w:rsid w:val="00F72F72"/>
    <w:rsid w:val="00F74820"/>
    <w:rsid w:val="00F7573A"/>
    <w:rsid w:val="00F76E8C"/>
    <w:rsid w:val="00F80F85"/>
    <w:rsid w:val="00F82A5C"/>
    <w:rsid w:val="00F835C7"/>
    <w:rsid w:val="00F875CD"/>
    <w:rsid w:val="00F91C50"/>
    <w:rsid w:val="00F91CED"/>
    <w:rsid w:val="00F93838"/>
    <w:rsid w:val="00F9646A"/>
    <w:rsid w:val="00F9668C"/>
    <w:rsid w:val="00FA00D0"/>
    <w:rsid w:val="00FA0B5A"/>
    <w:rsid w:val="00FA23E7"/>
    <w:rsid w:val="00FA2E42"/>
    <w:rsid w:val="00FA35B2"/>
    <w:rsid w:val="00FA4506"/>
    <w:rsid w:val="00FA53B6"/>
    <w:rsid w:val="00FA5837"/>
    <w:rsid w:val="00FA597C"/>
    <w:rsid w:val="00FA5D20"/>
    <w:rsid w:val="00FA5DD6"/>
    <w:rsid w:val="00FA674B"/>
    <w:rsid w:val="00FA6FAF"/>
    <w:rsid w:val="00FB3BDC"/>
    <w:rsid w:val="00FB3C64"/>
    <w:rsid w:val="00FB6847"/>
    <w:rsid w:val="00FC0CE1"/>
    <w:rsid w:val="00FC28E9"/>
    <w:rsid w:val="00FC371E"/>
    <w:rsid w:val="00FC42C1"/>
    <w:rsid w:val="00FC43D5"/>
    <w:rsid w:val="00FC5DFB"/>
    <w:rsid w:val="00FC69A6"/>
    <w:rsid w:val="00FC6B81"/>
    <w:rsid w:val="00FC70EE"/>
    <w:rsid w:val="00FC7BC7"/>
    <w:rsid w:val="00FC7CEA"/>
    <w:rsid w:val="00FD15F4"/>
    <w:rsid w:val="00FD273D"/>
    <w:rsid w:val="00FD2C5E"/>
    <w:rsid w:val="00FD6691"/>
    <w:rsid w:val="00FD6B9B"/>
    <w:rsid w:val="00FD74C7"/>
    <w:rsid w:val="00FE01B0"/>
    <w:rsid w:val="00FE0457"/>
    <w:rsid w:val="00FE10B8"/>
    <w:rsid w:val="00FE193B"/>
    <w:rsid w:val="00FE3C30"/>
    <w:rsid w:val="00FE570D"/>
    <w:rsid w:val="00FE67F4"/>
    <w:rsid w:val="00FE75F2"/>
    <w:rsid w:val="00FF0906"/>
    <w:rsid w:val="00FF0E1A"/>
    <w:rsid w:val="00FF3308"/>
    <w:rsid w:val="00FF3722"/>
    <w:rsid w:val="00FF53CB"/>
    <w:rsid w:val="00FF7A8F"/>
    <w:rsid w:val="00FF7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4DD7C7"/>
  <w15:docId w15:val="{E418558C-FCBE-8C49-94F9-78305958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70"/>
  </w:style>
  <w:style w:type="paragraph" w:styleId="Heading1">
    <w:name w:val="heading 1"/>
    <w:basedOn w:val="Normal"/>
    <w:next w:val="Normal"/>
    <w:link w:val="Heading1Char"/>
    <w:qFormat/>
    <w:rsid w:val="0002562A"/>
    <w:pPr>
      <w:keepNext/>
      <w:spacing w:after="0" w:line="240" w:lineRule="auto"/>
      <w:jc w:val="both"/>
      <w:outlineLvl w:val="0"/>
    </w:pPr>
    <w:rPr>
      <w:rFonts w:ascii="Times New Roman" w:eastAsia="Times New Roman" w:hAnsi="Times New Roman" w:cs="Times New Roman"/>
      <w:kern w:val="28"/>
      <w:sz w:val="24"/>
      <w:szCs w:val="20"/>
    </w:rPr>
  </w:style>
  <w:style w:type="paragraph" w:styleId="Heading2">
    <w:name w:val="heading 2"/>
    <w:basedOn w:val="Normal"/>
    <w:next w:val="Normal"/>
    <w:link w:val="Heading2Char"/>
    <w:qFormat/>
    <w:rsid w:val="0002562A"/>
    <w:pPr>
      <w:keepNext/>
      <w:numPr>
        <w:ilvl w:val="1"/>
        <w:numId w:val="9"/>
      </w:numPr>
      <w:spacing w:after="0" w:line="240" w:lineRule="auto"/>
      <w:jc w:val="both"/>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02562A"/>
    <w:pPr>
      <w:keepNext/>
      <w:numPr>
        <w:ilvl w:val="2"/>
        <w:numId w:val="9"/>
      </w:numPr>
      <w:spacing w:after="0" w:line="240" w:lineRule="auto"/>
      <w:jc w:val="both"/>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8CF"/>
    <w:rPr>
      <w:rFonts w:ascii="Tahoma" w:hAnsi="Tahoma" w:cs="Tahoma"/>
      <w:sz w:val="16"/>
      <w:szCs w:val="16"/>
    </w:rPr>
  </w:style>
  <w:style w:type="paragraph" w:customStyle="1" w:styleId="Default">
    <w:name w:val="Default"/>
    <w:rsid w:val="003D78F2"/>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F13CE1"/>
    <w:pPr>
      <w:spacing w:after="0" w:line="240" w:lineRule="auto"/>
    </w:pPr>
  </w:style>
  <w:style w:type="paragraph" w:styleId="ListParagraph">
    <w:name w:val="List Paragraph"/>
    <w:basedOn w:val="Normal"/>
    <w:link w:val="ListParagraphChar"/>
    <w:uiPriority w:val="34"/>
    <w:qFormat/>
    <w:rsid w:val="0090509E"/>
    <w:pPr>
      <w:ind w:left="720"/>
      <w:contextualSpacing/>
    </w:pPr>
  </w:style>
  <w:style w:type="character" w:styleId="Hyperlink">
    <w:name w:val="Hyperlink"/>
    <w:basedOn w:val="DefaultParagraphFont"/>
    <w:uiPriority w:val="99"/>
    <w:unhideWhenUsed/>
    <w:rsid w:val="0090509E"/>
    <w:rPr>
      <w:color w:val="0000FF" w:themeColor="hyperlink"/>
      <w:u w:val="single"/>
    </w:rPr>
  </w:style>
  <w:style w:type="character" w:styleId="UnresolvedMention">
    <w:name w:val="Unresolved Mention"/>
    <w:basedOn w:val="DefaultParagraphFont"/>
    <w:uiPriority w:val="99"/>
    <w:semiHidden/>
    <w:unhideWhenUsed/>
    <w:rsid w:val="00215912"/>
    <w:rPr>
      <w:color w:val="605E5C"/>
      <w:shd w:val="clear" w:color="auto" w:fill="E1DFDD"/>
    </w:rPr>
  </w:style>
  <w:style w:type="character" w:customStyle="1" w:styleId="Heading1Char">
    <w:name w:val="Heading 1 Char"/>
    <w:basedOn w:val="DefaultParagraphFont"/>
    <w:link w:val="Heading1"/>
    <w:rsid w:val="0002562A"/>
    <w:rPr>
      <w:rFonts w:ascii="Times New Roman" w:eastAsia="Times New Roman" w:hAnsi="Times New Roman" w:cs="Times New Roman"/>
      <w:kern w:val="28"/>
      <w:sz w:val="24"/>
      <w:szCs w:val="20"/>
    </w:rPr>
  </w:style>
  <w:style w:type="character" w:customStyle="1" w:styleId="Heading2Char">
    <w:name w:val="Heading 2 Char"/>
    <w:basedOn w:val="DefaultParagraphFont"/>
    <w:link w:val="Heading2"/>
    <w:rsid w:val="0002562A"/>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02562A"/>
    <w:rPr>
      <w:rFonts w:ascii="Times New Roman" w:eastAsia="Times New Roman" w:hAnsi="Times New Roman" w:cs="Times New Roman"/>
      <w:sz w:val="24"/>
      <w:szCs w:val="20"/>
    </w:rPr>
  </w:style>
  <w:style w:type="paragraph" w:customStyle="1" w:styleId="Companyname">
    <w:name w:val="Company name"/>
    <w:basedOn w:val="Normal"/>
    <w:rsid w:val="0002562A"/>
    <w:pPr>
      <w:spacing w:before="140" w:after="0" w:line="264" w:lineRule="auto"/>
    </w:pPr>
    <w:rPr>
      <w:rFonts w:ascii="Tahoma" w:eastAsia="Times New Roman" w:hAnsi="Tahoma" w:cs="Times New Roman"/>
      <w:b/>
      <w:spacing w:val="4"/>
      <w:sz w:val="24"/>
      <w:szCs w:val="18"/>
    </w:rPr>
  </w:style>
  <w:style w:type="paragraph" w:customStyle="1" w:styleId="RightAligned">
    <w:name w:val="Right Aligned"/>
    <w:basedOn w:val="Normal"/>
    <w:rsid w:val="0002562A"/>
    <w:pPr>
      <w:spacing w:after="0" w:line="264" w:lineRule="auto"/>
      <w:jc w:val="right"/>
    </w:pPr>
    <w:rPr>
      <w:rFonts w:ascii="Tahoma" w:eastAsia="Times New Roman" w:hAnsi="Tahoma" w:cs="Times New Roman"/>
      <w:caps/>
      <w:spacing w:val="4"/>
      <w:sz w:val="16"/>
      <w:szCs w:val="16"/>
    </w:rPr>
  </w:style>
  <w:style w:type="paragraph" w:customStyle="1" w:styleId="Columnheading">
    <w:name w:val="Column heading"/>
    <w:basedOn w:val="Normal"/>
    <w:rsid w:val="0002562A"/>
    <w:pPr>
      <w:spacing w:after="0" w:line="264" w:lineRule="auto"/>
      <w:jc w:val="center"/>
    </w:pPr>
    <w:rPr>
      <w:rFonts w:ascii="Tahoma" w:eastAsia="Times New Roman" w:hAnsi="Tahoma" w:cs="Times New Roman"/>
      <w:b/>
      <w:spacing w:val="4"/>
      <w:sz w:val="16"/>
      <w:szCs w:val="18"/>
    </w:rPr>
  </w:style>
  <w:style w:type="paragraph" w:customStyle="1" w:styleId="Amount">
    <w:name w:val="Amount"/>
    <w:basedOn w:val="Normal"/>
    <w:rsid w:val="0002562A"/>
    <w:pPr>
      <w:spacing w:after="0" w:line="264" w:lineRule="auto"/>
      <w:jc w:val="right"/>
    </w:pPr>
    <w:rPr>
      <w:rFonts w:ascii="Tahoma" w:eastAsia="Times New Roman" w:hAnsi="Tahoma" w:cs="Times New Roman"/>
      <w:spacing w:val="4"/>
      <w:sz w:val="17"/>
      <w:szCs w:val="20"/>
    </w:rPr>
  </w:style>
  <w:style w:type="character" w:customStyle="1" w:styleId="ListParagraphChar">
    <w:name w:val="List Paragraph Char"/>
    <w:link w:val="ListParagraph"/>
    <w:uiPriority w:val="34"/>
    <w:locked/>
    <w:rsid w:val="0002562A"/>
  </w:style>
  <w:style w:type="character" w:customStyle="1" w:styleId="apple-tab-span">
    <w:name w:val="apple-tab-span"/>
    <w:basedOn w:val="DefaultParagraphFont"/>
    <w:rsid w:val="00D55879"/>
  </w:style>
  <w:style w:type="character" w:customStyle="1" w:styleId="apple-converted-space">
    <w:name w:val="apple-converted-space"/>
    <w:basedOn w:val="DefaultParagraphFont"/>
    <w:rsid w:val="00115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0759">
      <w:bodyDiv w:val="1"/>
      <w:marLeft w:val="0"/>
      <w:marRight w:val="0"/>
      <w:marTop w:val="0"/>
      <w:marBottom w:val="0"/>
      <w:divBdr>
        <w:top w:val="none" w:sz="0" w:space="0" w:color="auto"/>
        <w:left w:val="none" w:sz="0" w:space="0" w:color="auto"/>
        <w:bottom w:val="none" w:sz="0" w:space="0" w:color="auto"/>
        <w:right w:val="none" w:sz="0" w:space="0" w:color="auto"/>
      </w:divBdr>
    </w:div>
    <w:div w:id="349187000">
      <w:bodyDiv w:val="1"/>
      <w:marLeft w:val="0"/>
      <w:marRight w:val="0"/>
      <w:marTop w:val="0"/>
      <w:marBottom w:val="0"/>
      <w:divBdr>
        <w:top w:val="none" w:sz="0" w:space="0" w:color="auto"/>
        <w:left w:val="none" w:sz="0" w:space="0" w:color="auto"/>
        <w:bottom w:val="none" w:sz="0" w:space="0" w:color="auto"/>
        <w:right w:val="none" w:sz="0" w:space="0" w:color="auto"/>
      </w:divBdr>
    </w:div>
    <w:div w:id="577062115">
      <w:bodyDiv w:val="1"/>
      <w:marLeft w:val="0"/>
      <w:marRight w:val="0"/>
      <w:marTop w:val="0"/>
      <w:marBottom w:val="0"/>
      <w:divBdr>
        <w:top w:val="none" w:sz="0" w:space="0" w:color="auto"/>
        <w:left w:val="none" w:sz="0" w:space="0" w:color="auto"/>
        <w:bottom w:val="none" w:sz="0" w:space="0" w:color="auto"/>
        <w:right w:val="none" w:sz="0" w:space="0" w:color="auto"/>
      </w:divBdr>
    </w:div>
    <w:div w:id="88101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0T17:11:10.237"/>
    </inkml:context>
    <inkml:brush xml:id="br0">
      <inkml:brushProperty name="width" value="0.025" units="cm"/>
      <inkml:brushProperty name="height" value="0.025" units="cm"/>
      <inkml:brushProperty name="color" value="#004F8B"/>
    </inkml:brush>
  </inkml:definitions>
  <inkml:trace contextRef="#ctx0" brushRef="#br0">513 1192 24575,'0'-28'0,"5"-1"0,7-11 0,6-2 0,1-6 0,10-2 0,-8 1 0,21-22 0,-21 10 0,13-10 0,-21 15 0,10 8 0,-10 0 0,6-1 0,-8 8 0,-4-6 0,3 12 0,-9-5 0,4 7 0,-5 6 0,0-5 0,0 10 0,0-9 0,0 3 0,0-5 0,0 5 0,0 2 0,0 6 0,0 0 0,0 5 0,0 0 0,-4 10 0,-1 1 0,-4 4 0,0 0 0,-1 4 0,5 1 0,-3 4 0,7 0 0,-3 0 0,4 0 0,-4 5 0,3 1 0,-4 11 0,5 8 0,0 1 0,-6 19 0,5-11 0,-5 20 0,6-6 0,0 17 0,0-7 0,0 6 0,0-15 0,0-3 0,0-7 0,0-6 0,5-2 0,1-13 0,4-1 0,-4-11 0,3 4 0,-4-9 0,5 4 0,0 0 0,-1-4 0,1 4 0,-5-5 0,3 0 0,-7 1 0,3-1 0,-4 0 0,0-1 0,-4-3 0,-6 4 0,-5-8 0,-12 8 0,-1-8 0,-11 4 0,-11 1 0,7-5 0,-19 5 0,11-6 0,-15 0 0,8 0 0,-7-17 0,15 2 0,-8-29 0,14 12 0,1-12 0,7 14 0,7-3 0,7 11 0,6-5 0,6 12 0,5-4 0,1 9 0,4-4 0,0 4 0,0 1 0,0 0 0,0 0 0,9-1 0,8 0 0,10-1 0,6 5 0,8-4 0,8 8 0,17-9 0,-13 9 0,18-10 0,-20 11 0,15-5 0,8 6 0,11 0 0,-14 0 0,10 0 0,-23 0 0,15 0 0,-12 0 0,4 0 0,-17 0 0,1 0 0,-14 0 0,4 0 0,-18 0 0,5 0 0,-6 0 0,1 0 0,-5 0 0,-3 0 0,-3 0 0,-1 0 0,-1 0 0,-3 0 0,-1 0 0</inkml:trace>
  <inkml:trace contextRef="#ctx0" brushRef="#br0" timeOffset="1561">1393 985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1207</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Tim baylis</cp:lastModifiedBy>
  <cp:revision>2</cp:revision>
  <cp:lastPrinted>2023-07-06T09:36:00Z</cp:lastPrinted>
  <dcterms:created xsi:type="dcterms:W3CDTF">2026-06-09T15:13:00Z</dcterms:created>
  <dcterms:modified xsi:type="dcterms:W3CDTF">2026-06-09T15:13:00Z</dcterms:modified>
</cp:coreProperties>
</file>